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B2DE1" w14:textId="77777777" w:rsidR="00A85AED" w:rsidRPr="00A63E56" w:rsidRDefault="00A85AED" w:rsidP="00A63E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A63E56">
        <w:rPr>
          <w:rFonts w:ascii="Times New Roman" w:hAnsi="Times New Roman" w:cs="Times New Roman"/>
          <w:sz w:val="32"/>
          <w:szCs w:val="32"/>
          <w:lang w:val="uk-UA"/>
        </w:rPr>
        <w:t>Міністерство охорони здоров’я України</w:t>
      </w:r>
    </w:p>
    <w:p w14:paraId="46F21F62" w14:textId="1C5A8C53" w:rsidR="00A85AED" w:rsidRPr="00A63E56" w:rsidRDefault="00A85AED" w:rsidP="00A63E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A63E56">
        <w:rPr>
          <w:rFonts w:ascii="Times New Roman" w:hAnsi="Times New Roman" w:cs="Times New Roman"/>
          <w:sz w:val="32"/>
          <w:szCs w:val="32"/>
          <w:lang w:val="uk-UA"/>
        </w:rPr>
        <w:t xml:space="preserve">Національний медичний університет </w:t>
      </w:r>
      <w:r w:rsidR="00E96E91">
        <w:rPr>
          <w:rFonts w:ascii="Times New Roman" w:hAnsi="Times New Roman" w:cs="Times New Roman"/>
          <w:sz w:val="32"/>
          <w:szCs w:val="32"/>
          <w:lang w:val="uk-UA"/>
        </w:rPr>
        <w:t xml:space="preserve"> і</w:t>
      </w:r>
      <w:r w:rsidRPr="00A63E56">
        <w:rPr>
          <w:rFonts w:ascii="Times New Roman" w:hAnsi="Times New Roman" w:cs="Times New Roman"/>
          <w:sz w:val="32"/>
          <w:szCs w:val="32"/>
          <w:lang w:val="uk-UA"/>
        </w:rPr>
        <w:t>м</w:t>
      </w:r>
      <w:r w:rsidR="00611CFB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A63E56">
        <w:rPr>
          <w:rFonts w:ascii="Times New Roman" w:hAnsi="Times New Roman" w:cs="Times New Roman"/>
          <w:sz w:val="32"/>
          <w:szCs w:val="32"/>
          <w:lang w:val="uk-UA"/>
        </w:rPr>
        <w:t xml:space="preserve"> О.</w:t>
      </w:r>
      <w:r w:rsidR="00E96E9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A63E56">
        <w:rPr>
          <w:rFonts w:ascii="Times New Roman" w:hAnsi="Times New Roman" w:cs="Times New Roman"/>
          <w:sz w:val="32"/>
          <w:szCs w:val="32"/>
          <w:lang w:val="uk-UA"/>
        </w:rPr>
        <w:t>О. Богомольця</w:t>
      </w:r>
    </w:p>
    <w:p w14:paraId="51AADD73" w14:textId="58C61A87" w:rsidR="00A85AED" w:rsidRDefault="00A85AED" w:rsidP="00A63E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42F486BB" w14:textId="77777777" w:rsidR="00E96E91" w:rsidRPr="00A63E56" w:rsidRDefault="00E96E91" w:rsidP="00A63E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22FE5F5E" w14:textId="77777777" w:rsidR="00A85AED" w:rsidRPr="00A63E56" w:rsidRDefault="00A85AED" w:rsidP="00A63E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139D63C8" w14:textId="209D19CB" w:rsidR="00A85AED" w:rsidRPr="00A63E56" w:rsidRDefault="00E96E91" w:rsidP="00A63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A63E56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Методичні 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р</w:t>
      </w:r>
      <w:r w:rsidRPr="00A63E56">
        <w:rPr>
          <w:rFonts w:ascii="Times New Roman" w:hAnsi="Times New Roman" w:cs="Times New Roman"/>
          <w:b/>
          <w:bCs/>
          <w:sz w:val="32"/>
          <w:szCs w:val="32"/>
          <w:lang w:val="uk-UA"/>
        </w:rPr>
        <w:t>екомендації</w:t>
      </w:r>
    </w:p>
    <w:p w14:paraId="64CED008" w14:textId="77777777" w:rsidR="00A63E56" w:rsidRPr="00A63E56" w:rsidRDefault="00A63E56" w:rsidP="00A63E56">
      <w:pPr>
        <w:spacing w:after="0" w:line="240" w:lineRule="auto"/>
        <w:ind w:left="3" w:firstLine="1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r w:rsidRPr="00A63E56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з курсу за вибором  </w:t>
      </w:r>
    </w:p>
    <w:p w14:paraId="106F3E57" w14:textId="0EF4558C" w:rsidR="00A63E56" w:rsidRPr="00A63E56" w:rsidRDefault="00A63E56" w:rsidP="00A63E56">
      <w:pPr>
        <w:spacing w:after="0" w:line="240" w:lineRule="auto"/>
        <w:ind w:left="3" w:firstLine="1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r w:rsidRPr="00A63E56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 «Безметалові конструкції в сучасній ортопедичній стоматології. Показання, матеріали. Клініко-лабораторні етапи» </w:t>
      </w:r>
    </w:p>
    <w:p w14:paraId="16B73EE3" w14:textId="77777777" w:rsidR="00A63E56" w:rsidRPr="00A63E56" w:rsidRDefault="00A63E56" w:rsidP="00A63E56">
      <w:pPr>
        <w:spacing w:after="0" w:line="240" w:lineRule="auto"/>
        <w:ind w:left="3" w:firstLine="1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r w:rsidRPr="00A63E56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для студентів 5 курсу</w:t>
      </w:r>
    </w:p>
    <w:p w14:paraId="1B0EA069" w14:textId="77777777" w:rsidR="00A63E56" w:rsidRPr="00A63E56" w:rsidRDefault="00A63E56" w:rsidP="00A63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14:paraId="3F198961" w14:textId="77777777" w:rsidR="00A85AED" w:rsidRPr="00A63E56" w:rsidRDefault="00A85AED" w:rsidP="00A63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A63E56">
        <w:rPr>
          <w:rFonts w:ascii="Times New Roman" w:hAnsi="Times New Roman" w:cs="Times New Roman"/>
          <w:b/>
          <w:bCs/>
          <w:sz w:val="32"/>
          <w:szCs w:val="32"/>
          <w:lang w:val="uk-UA"/>
        </w:rPr>
        <w:t>Навчальна дисципліна: ортопедична стоматологія</w:t>
      </w:r>
    </w:p>
    <w:p w14:paraId="51B83257" w14:textId="77777777" w:rsidR="00A85AED" w:rsidRPr="00A63E56" w:rsidRDefault="00A85AED" w:rsidP="00A63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A63E56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Напрям підготовки </w:t>
      </w:r>
    </w:p>
    <w:p w14:paraId="22702739" w14:textId="77777777" w:rsidR="00A85AED" w:rsidRPr="00A63E56" w:rsidRDefault="00A85AED" w:rsidP="00A63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A63E56">
        <w:rPr>
          <w:rFonts w:ascii="Times New Roman" w:hAnsi="Times New Roman" w:cs="Times New Roman"/>
          <w:b/>
          <w:bCs/>
          <w:sz w:val="32"/>
          <w:szCs w:val="32"/>
          <w:lang w:val="uk-UA"/>
        </w:rPr>
        <w:t>Спеціальність: стоматологія</w:t>
      </w:r>
    </w:p>
    <w:p w14:paraId="439D7399" w14:textId="77777777" w:rsidR="00A85AED" w:rsidRPr="00A63E56" w:rsidRDefault="00A85AED" w:rsidP="00A63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A63E56">
        <w:rPr>
          <w:rFonts w:ascii="Times New Roman" w:hAnsi="Times New Roman" w:cs="Times New Roman"/>
          <w:b/>
          <w:bCs/>
          <w:sz w:val="32"/>
          <w:szCs w:val="32"/>
          <w:lang w:val="uk-UA"/>
        </w:rPr>
        <w:t>Кафедра: ортопедичної стоматології</w:t>
      </w:r>
    </w:p>
    <w:p w14:paraId="0A688FC6" w14:textId="6FC93626" w:rsidR="00A85AED" w:rsidRDefault="00A85AED" w:rsidP="00A63E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152F39E8" w14:textId="77777777" w:rsidR="00A63E56" w:rsidRPr="00A63E56" w:rsidRDefault="00A63E56" w:rsidP="00A63E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4BCD2D83" w14:textId="1C89ABE4" w:rsidR="00A85AED" w:rsidRPr="00A63E56" w:rsidRDefault="00A85AED" w:rsidP="00A63E5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A63E56">
        <w:rPr>
          <w:rFonts w:ascii="Times New Roman" w:hAnsi="Times New Roman" w:cs="Times New Roman"/>
          <w:sz w:val="32"/>
          <w:szCs w:val="32"/>
          <w:lang w:val="uk-UA"/>
        </w:rPr>
        <w:t>Затверджен</w:t>
      </w:r>
      <w:r w:rsidR="00560934">
        <w:rPr>
          <w:rFonts w:ascii="Times New Roman" w:hAnsi="Times New Roman" w:cs="Times New Roman"/>
          <w:sz w:val="32"/>
          <w:szCs w:val="32"/>
          <w:lang w:val="uk-UA"/>
        </w:rPr>
        <w:t xml:space="preserve">о на засіданні кафедри від 29 серпня </w:t>
      </w:r>
      <w:r w:rsidRPr="00A63E56">
        <w:rPr>
          <w:rFonts w:ascii="Times New Roman" w:hAnsi="Times New Roman" w:cs="Times New Roman"/>
          <w:sz w:val="32"/>
          <w:szCs w:val="32"/>
          <w:lang w:val="uk-UA"/>
        </w:rPr>
        <w:t>20</w:t>
      </w:r>
      <w:r w:rsidR="00560934">
        <w:rPr>
          <w:rFonts w:ascii="Times New Roman" w:hAnsi="Times New Roman" w:cs="Times New Roman"/>
          <w:sz w:val="32"/>
          <w:szCs w:val="32"/>
          <w:lang w:val="uk-UA"/>
        </w:rPr>
        <w:t>24</w:t>
      </w:r>
      <w:r w:rsidRPr="00A63E56">
        <w:rPr>
          <w:rFonts w:ascii="Times New Roman" w:hAnsi="Times New Roman" w:cs="Times New Roman"/>
          <w:sz w:val="32"/>
          <w:szCs w:val="32"/>
          <w:lang w:val="uk-UA"/>
        </w:rPr>
        <w:t>р., протокол №</w:t>
      </w:r>
      <w:r w:rsidR="00560934">
        <w:rPr>
          <w:rFonts w:ascii="Times New Roman" w:hAnsi="Times New Roman" w:cs="Times New Roman"/>
          <w:sz w:val="32"/>
          <w:szCs w:val="32"/>
          <w:lang w:val="uk-UA"/>
        </w:rPr>
        <w:t>1</w:t>
      </w:r>
    </w:p>
    <w:p w14:paraId="01C767A9" w14:textId="77777777" w:rsidR="00A63E56" w:rsidRPr="00A63E56" w:rsidRDefault="00A63E56" w:rsidP="00A63E5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14:paraId="1957D34F" w14:textId="47522D27" w:rsidR="00A85AED" w:rsidRPr="00A63E56" w:rsidRDefault="00A85AED" w:rsidP="00A63E5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A63E56">
        <w:rPr>
          <w:rFonts w:ascii="Times New Roman" w:hAnsi="Times New Roman" w:cs="Times New Roman"/>
          <w:sz w:val="32"/>
          <w:szCs w:val="32"/>
          <w:lang w:val="uk-UA"/>
        </w:rPr>
        <w:t>Р</w:t>
      </w:r>
      <w:r w:rsidR="00560934">
        <w:rPr>
          <w:rFonts w:ascii="Times New Roman" w:hAnsi="Times New Roman" w:cs="Times New Roman"/>
          <w:sz w:val="32"/>
          <w:szCs w:val="32"/>
          <w:lang w:val="uk-UA"/>
        </w:rPr>
        <w:t>озглянуто та затверджено: ЦМК з  дисциплін від « 29</w:t>
      </w:r>
      <w:r w:rsidRPr="00A63E56">
        <w:rPr>
          <w:rFonts w:ascii="Times New Roman" w:hAnsi="Times New Roman" w:cs="Times New Roman"/>
          <w:sz w:val="32"/>
          <w:szCs w:val="32"/>
          <w:lang w:val="uk-UA"/>
        </w:rPr>
        <w:t xml:space="preserve"> »</w:t>
      </w:r>
      <w:r w:rsidR="00560934">
        <w:rPr>
          <w:rFonts w:ascii="Times New Roman" w:hAnsi="Times New Roman" w:cs="Times New Roman"/>
          <w:sz w:val="32"/>
          <w:szCs w:val="32"/>
          <w:lang w:val="uk-UA"/>
        </w:rPr>
        <w:t xml:space="preserve"> серпня </w:t>
      </w:r>
      <w:r w:rsidRPr="00A63E56">
        <w:rPr>
          <w:rFonts w:ascii="Times New Roman" w:hAnsi="Times New Roman" w:cs="Times New Roman"/>
          <w:sz w:val="32"/>
          <w:szCs w:val="32"/>
          <w:lang w:val="uk-UA"/>
        </w:rPr>
        <w:t xml:space="preserve"> 20</w:t>
      </w:r>
      <w:r w:rsidR="00560934">
        <w:rPr>
          <w:rFonts w:ascii="Times New Roman" w:hAnsi="Times New Roman" w:cs="Times New Roman"/>
          <w:sz w:val="32"/>
          <w:szCs w:val="32"/>
          <w:lang w:val="uk-UA"/>
        </w:rPr>
        <w:t xml:space="preserve">24 </w:t>
      </w:r>
      <w:r w:rsidRPr="00A63E56">
        <w:rPr>
          <w:rFonts w:ascii="Times New Roman" w:hAnsi="Times New Roman" w:cs="Times New Roman"/>
          <w:sz w:val="32"/>
          <w:szCs w:val="32"/>
          <w:lang w:val="uk-UA"/>
        </w:rPr>
        <w:t>року, протокол №</w:t>
      </w:r>
      <w:r w:rsidR="00560934">
        <w:rPr>
          <w:rFonts w:ascii="Times New Roman" w:hAnsi="Times New Roman" w:cs="Times New Roman"/>
          <w:sz w:val="32"/>
          <w:szCs w:val="32"/>
          <w:lang w:val="uk-UA"/>
        </w:rPr>
        <w:t>1</w:t>
      </w:r>
    </w:p>
    <w:p w14:paraId="112FD8B1" w14:textId="4FCD348D" w:rsidR="00A63E56" w:rsidRDefault="00A63E56" w:rsidP="00A63E5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14:paraId="0E65D2B4" w14:textId="77777777" w:rsidR="00A63E56" w:rsidRPr="00A63E56" w:rsidRDefault="00A63E56" w:rsidP="00A63E5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14:paraId="4AD5708C" w14:textId="77777777" w:rsidR="00A63E56" w:rsidRPr="00B06736" w:rsidRDefault="00A85AED" w:rsidP="00A63E5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06736">
        <w:rPr>
          <w:rFonts w:ascii="Times New Roman" w:hAnsi="Times New Roman" w:cs="Times New Roman"/>
          <w:b/>
          <w:bCs/>
          <w:sz w:val="32"/>
          <w:szCs w:val="32"/>
          <w:lang w:val="uk-UA"/>
        </w:rPr>
        <w:t>Тема заняття:</w:t>
      </w:r>
      <w:r w:rsidR="00A63E56" w:rsidRPr="00B06736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«</w:t>
      </w:r>
      <w:r w:rsidR="00122C5F" w:rsidRPr="00B06736">
        <w:rPr>
          <w:rFonts w:ascii="Times New Roman" w:hAnsi="Times New Roman" w:cs="Times New Roman"/>
          <w:b/>
          <w:sz w:val="32"/>
          <w:szCs w:val="32"/>
          <w:lang w:val="uk-UA"/>
        </w:rPr>
        <w:t>Препарування зубів під різні види безметалових конструкцій</w:t>
      </w:r>
      <w:r w:rsidR="00A63E56" w:rsidRPr="00B06736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14:paraId="5F90AB52" w14:textId="77777777" w:rsidR="00A63E56" w:rsidRPr="00A63E56" w:rsidRDefault="00A63E56" w:rsidP="00A63E5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14:paraId="1CF44DA4" w14:textId="77777777" w:rsidR="00A63E56" w:rsidRPr="00A63E56" w:rsidRDefault="00A63E56" w:rsidP="00A63E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F76409A" w14:textId="77777777" w:rsidR="00A63E56" w:rsidRPr="00A63E56" w:rsidRDefault="00A63E56" w:rsidP="00A63E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7908DF9" w14:textId="77777777" w:rsidR="00A63E56" w:rsidRPr="00A63E56" w:rsidRDefault="00A63E56" w:rsidP="00A63E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E35BD8A" w14:textId="77777777" w:rsidR="00A63E56" w:rsidRPr="00A63E56" w:rsidRDefault="00A63E56" w:rsidP="00A63E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C7AD702" w14:textId="77777777" w:rsidR="00B06736" w:rsidRPr="00A63E56" w:rsidRDefault="00B06736" w:rsidP="00B067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>Методична розробка складена: доцент Лось В.В.</w:t>
      </w:r>
    </w:p>
    <w:p w14:paraId="79C83F3E" w14:textId="77777777" w:rsidR="00A63E56" w:rsidRPr="00A63E56" w:rsidRDefault="00A63E56" w:rsidP="00A63E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8BA7625" w14:textId="7350EFD2" w:rsidR="00A63E56" w:rsidRDefault="00A63E56" w:rsidP="00A63E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30D407B" w14:textId="2E6F6575" w:rsidR="00A63E56" w:rsidRDefault="00A63E56" w:rsidP="00A63E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2940AE2" w14:textId="04722E43" w:rsidR="00A63E56" w:rsidRDefault="00A63E56" w:rsidP="00A63E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B656FA0" w14:textId="6D7808D5" w:rsidR="00A63E56" w:rsidRDefault="00A63E56" w:rsidP="00A63E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0F7BB6B" w14:textId="15B99F73" w:rsidR="00A63E56" w:rsidRDefault="00E96E91" w:rsidP="00E96E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Київ-2024</w:t>
      </w:r>
    </w:p>
    <w:p w14:paraId="191997EF" w14:textId="05E65AF5" w:rsidR="00A63E56" w:rsidRDefault="00A63E56" w:rsidP="00A63E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13C2625" w14:textId="77777777" w:rsidR="00A63E56" w:rsidRPr="00A63E56" w:rsidRDefault="00A63E56" w:rsidP="00A63E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BFB7EF9" w14:textId="77777777" w:rsidR="00A63E56" w:rsidRPr="00A63E56" w:rsidRDefault="00A63E56" w:rsidP="00A63E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19158E2" w14:textId="05CE0752" w:rsidR="00A85AED" w:rsidRPr="00A63E56" w:rsidRDefault="00A85AED" w:rsidP="00A63E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Компетенції</w:t>
      </w:r>
      <w:r w:rsidRPr="00A63E5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122C5F" w:rsidRPr="00A63E5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122C5F" w:rsidRPr="00A63E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вибирають курсові доценти</w:t>
      </w:r>
    </w:p>
    <w:p w14:paraId="000B9EB6" w14:textId="73810F32" w:rsidR="00A85AED" w:rsidRPr="00A63E56" w:rsidRDefault="00A85AED" w:rsidP="00A63E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Мета</w:t>
      </w:r>
      <w:r w:rsidRPr="00A63E5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22C5F" w:rsidRPr="00A63E56">
        <w:rPr>
          <w:rFonts w:ascii="Times New Roman" w:hAnsi="Times New Roman" w:cs="Times New Roman"/>
          <w:sz w:val="24"/>
          <w:szCs w:val="24"/>
          <w:lang w:val="uk-UA"/>
        </w:rPr>
        <w:t xml:space="preserve">  розвиток та формування умінь обирати тактику препарування під безметалеві конструкції, вид та доцільність знеболення. Розвиток навички препарування зубів. </w:t>
      </w:r>
    </w:p>
    <w:p w14:paraId="58D45FF7" w14:textId="4F312A92" w:rsidR="00A85AED" w:rsidRPr="00A63E56" w:rsidRDefault="00A85AED" w:rsidP="00A63E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 xml:space="preserve">Обладнання: </w:t>
      </w:r>
      <w:r w:rsidR="00122C5F" w:rsidRPr="00A63E56">
        <w:rPr>
          <w:rFonts w:ascii="Times New Roman" w:hAnsi="Times New Roman" w:cs="Times New Roman"/>
          <w:sz w:val="24"/>
          <w:szCs w:val="24"/>
          <w:lang w:val="uk-UA"/>
        </w:rPr>
        <w:t>стоматологічне робоче місце, фантоми, набори ортопедичних борів,</w:t>
      </w:r>
      <w:r w:rsidR="007B26FA" w:rsidRPr="00A63E56">
        <w:rPr>
          <w:rFonts w:ascii="Times New Roman" w:hAnsi="Times New Roman" w:cs="Times New Roman"/>
          <w:sz w:val="24"/>
          <w:szCs w:val="24"/>
          <w:lang w:val="uk-UA"/>
        </w:rPr>
        <w:t xml:space="preserve"> відбиткові ложки і матеріали</w:t>
      </w:r>
    </w:p>
    <w:p w14:paraId="314B9D2B" w14:textId="77777777" w:rsidR="00C132BF" w:rsidRPr="00A63E56" w:rsidRDefault="00C132BF" w:rsidP="00A63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6727B3E" w14:textId="2B903BAD" w:rsidR="00A85AED" w:rsidRDefault="00A85AED" w:rsidP="00A63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b/>
          <w:sz w:val="24"/>
          <w:szCs w:val="24"/>
          <w:lang w:val="uk-UA"/>
        </w:rPr>
        <w:t>План та організаційна структура заняття.</w:t>
      </w:r>
    </w:p>
    <w:p w14:paraId="574E146B" w14:textId="77777777" w:rsidR="00A63E56" w:rsidRPr="00A63E56" w:rsidRDefault="00A63E56" w:rsidP="00A63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9535" w:type="dxa"/>
        <w:tblLook w:val="04A0" w:firstRow="1" w:lastRow="0" w:firstColumn="1" w:lastColumn="0" w:noHBand="0" w:noVBand="1"/>
      </w:tblPr>
      <w:tblGrid>
        <w:gridCol w:w="1703"/>
        <w:gridCol w:w="132"/>
        <w:gridCol w:w="2863"/>
        <w:gridCol w:w="104"/>
        <w:gridCol w:w="3657"/>
        <w:gridCol w:w="45"/>
        <w:gridCol w:w="140"/>
        <w:gridCol w:w="891"/>
      </w:tblGrid>
      <w:tr w:rsidR="00A85AED" w:rsidRPr="00A63E56" w14:paraId="4DFA7BC2" w14:textId="77777777" w:rsidTr="005567DF">
        <w:tc>
          <w:tcPr>
            <w:tcW w:w="1705" w:type="dxa"/>
          </w:tcPr>
          <w:p w14:paraId="50EEF24F" w14:textId="77777777" w:rsidR="00A85AED" w:rsidRPr="00A63E56" w:rsidRDefault="00A85AED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етапу</w:t>
            </w:r>
          </w:p>
        </w:tc>
        <w:tc>
          <w:tcPr>
            <w:tcW w:w="2969" w:type="dxa"/>
            <w:gridSpan w:val="2"/>
          </w:tcPr>
          <w:p w14:paraId="79D2930B" w14:textId="77777777" w:rsidR="00A85AED" w:rsidRPr="00A63E56" w:rsidRDefault="00A85AED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 етапу</w:t>
            </w:r>
          </w:p>
        </w:tc>
        <w:tc>
          <w:tcPr>
            <w:tcW w:w="3781" w:type="dxa"/>
            <w:gridSpan w:val="2"/>
          </w:tcPr>
          <w:p w14:paraId="1E5FFEBD" w14:textId="77777777" w:rsidR="00A85AED" w:rsidRPr="00A63E56" w:rsidRDefault="00A85AED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Рівні засвоєння</w:t>
            </w:r>
          </w:p>
        </w:tc>
        <w:tc>
          <w:tcPr>
            <w:tcW w:w="1080" w:type="dxa"/>
            <w:gridSpan w:val="3"/>
          </w:tcPr>
          <w:p w14:paraId="63BC684F" w14:textId="77777777" w:rsidR="00A85AED" w:rsidRPr="00A63E56" w:rsidRDefault="00A85AED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Час,хв</w:t>
            </w:r>
          </w:p>
        </w:tc>
      </w:tr>
      <w:tr w:rsidR="007B26FA" w:rsidRPr="00A63E56" w14:paraId="2B6B255F" w14:textId="77777777" w:rsidTr="00D927BC">
        <w:tc>
          <w:tcPr>
            <w:tcW w:w="9535" w:type="dxa"/>
            <w:gridSpan w:val="8"/>
          </w:tcPr>
          <w:p w14:paraId="051C5811" w14:textId="26357BCA" w:rsidR="007B26FA" w:rsidRPr="00A63E56" w:rsidRDefault="007B26FA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1.Підготовчий етап</w:t>
            </w:r>
          </w:p>
        </w:tc>
      </w:tr>
      <w:tr w:rsidR="00C132BF" w:rsidRPr="00A63E56" w14:paraId="75688F16" w14:textId="77777777" w:rsidTr="00C132BF">
        <w:tc>
          <w:tcPr>
            <w:tcW w:w="1838" w:type="dxa"/>
            <w:gridSpan w:val="2"/>
          </w:tcPr>
          <w:p w14:paraId="515BFABC" w14:textId="69373D14" w:rsidR="00C132BF" w:rsidRPr="00A63E56" w:rsidRDefault="00C132BF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заняття</w:t>
            </w:r>
          </w:p>
        </w:tc>
        <w:tc>
          <w:tcPr>
            <w:tcW w:w="2929" w:type="dxa"/>
            <w:gridSpan w:val="2"/>
          </w:tcPr>
          <w:p w14:paraId="50AEEDA4" w14:textId="4CA440C9" w:rsidR="00C132BF" w:rsidRPr="00A63E56" w:rsidRDefault="00C132BF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присутності студентів, готовності до проведення заняття</w:t>
            </w:r>
          </w:p>
        </w:tc>
        <w:tc>
          <w:tcPr>
            <w:tcW w:w="3733" w:type="dxa"/>
            <w:gridSpan w:val="2"/>
          </w:tcPr>
          <w:p w14:paraId="61DF8345" w14:textId="77777777" w:rsidR="00C132BF" w:rsidRPr="00A63E56" w:rsidRDefault="00C132BF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35" w:type="dxa"/>
            <w:gridSpan w:val="2"/>
          </w:tcPr>
          <w:p w14:paraId="5B7011D2" w14:textId="3CD94E51" w:rsidR="00C132BF" w:rsidRPr="00A63E56" w:rsidRDefault="00C132BF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C132BF" w:rsidRPr="00A63E56" w14:paraId="2FEE33AB" w14:textId="77777777" w:rsidTr="00C132BF">
        <w:tc>
          <w:tcPr>
            <w:tcW w:w="1838" w:type="dxa"/>
            <w:gridSpan w:val="2"/>
          </w:tcPr>
          <w:p w14:paraId="684EC9CF" w14:textId="469A108F" w:rsidR="00C132BF" w:rsidRPr="00A63E56" w:rsidRDefault="00C132BF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Постановка учбових цілей</w:t>
            </w:r>
          </w:p>
        </w:tc>
        <w:tc>
          <w:tcPr>
            <w:tcW w:w="2929" w:type="dxa"/>
            <w:gridSpan w:val="2"/>
          </w:tcPr>
          <w:p w14:paraId="2ECA6DAF" w14:textId="77777777" w:rsidR="00C132BF" w:rsidRPr="00A63E56" w:rsidRDefault="00C132BF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-оголошення теми, мети заняття</w:t>
            </w:r>
          </w:p>
          <w:p w14:paraId="4C98C3D4" w14:textId="6D0544BF" w:rsidR="00C132BF" w:rsidRPr="00A63E56" w:rsidRDefault="00C132BF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-визначення актуальності теми, її логічного зв</w:t>
            </w:r>
            <w:r w:rsidR="00596DD1" w:rsidRPr="006910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язку з іншими темами і практичною діяльністю</w:t>
            </w:r>
          </w:p>
          <w:p w14:paraId="31A0EB62" w14:textId="60682E65" w:rsidR="00C132BF" w:rsidRPr="00A63E56" w:rsidRDefault="00C132BF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-характеристика змісту, порядку проведення та оцінки результатів практичної роботи</w:t>
            </w:r>
          </w:p>
        </w:tc>
        <w:tc>
          <w:tcPr>
            <w:tcW w:w="3733" w:type="dxa"/>
            <w:gridSpan w:val="2"/>
          </w:tcPr>
          <w:p w14:paraId="0572D8A2" w14:textId="77777777" w:rsidR="00C132BF" w:rsidRPr="00A63E56" w:rsidRDefault="00C132BF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35" w:type="dxa"/>
            <w:gridSpan w:val="2"/>
          </w:tcPr>
          <w:p w14:paraId="21ED8403" w14:textId="48BBAF9F" w:rsidR="00C132BF" w:rsidRPr="00A63E56" w:rsidRDefault="00C132BF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C132BF" w:rsidRPr="00691098" w14:paraId="16493D7C" w14:textId="77777777" w:rsidTr="00C132BF">
        <w:tc>
          <w:tcPr>
            <w:tcW w:w="1838" w:type="dxa"/>
            <w:gridSpan w:val="2"/>
          </w:tcPr>
          <w:p w14:paraId="0164A1F3" w14:textId="555BB53B" w:rsidR="00C132BF" w:rsidRPr="00A63E56" w:rsidRDefault="00C132BF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вихідного рівня</w:t>
            </w:r>
          </w:p>
        </w:tc>
        <w:tc>
          <w:tcPr>
            <w:tcW w:w="2929" w:type="dxa"/>
            <w:gridSpan w:val="2"/>
          </w:tcPr>
          <w:p w14:paraId="0CA5A399" w14:textId="2FBD8F65" w:rsidR="00C132BF" w:rsidRPr="00A63E56" w:rsidRDefault="00C132BF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Індивідуальне усне опитування, тестовий контроль ІІ рівня, вирішення типових задач ІІ рівня</w:t>
            </w:r>
          </w:p>
        </w:tc>
        <w:tc>
          <w:tcPr>
            <w:tcW w:w="3733" w:type="dxa"/>
            <w:gridSpan w:val="2"/>
          </w:tcPr>
          <w:p w14:paraId="164A5C06" w14:textId="77777777" w:rsidR="00C132BF" w:rsidRPr="00A63E56" w:rsidRDefault="00C132BF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а=2</w:t>
            </w:r>
          </w:p>
          <w:p w14:paraId="40A87037" w14:textId="7E2B33F7" w:rsidR="00C132BF" w:rsidRPr="00A63E56" w:rsidRDefault="00C132BF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96DD1" w:rsidRPr="006910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43F48"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студенти знають</w:t>
            </w: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показання до протезування незнімними безметаловими конструкціями</w:t>
            </w:r>
          </w:p>
          <w:p w14:paraId="5A5A46A0" w14:textId="5A75902D" w:rsidR="00C132BF" w:rsidRPr="00A63E56" w:rsidRDefault="00C132BF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96DD1" w:rsidRPr="006910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43F48"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знають недоліки металокерамічних та пластикових конструкцій</w:t>
            </w:r>
          </w:p>
          <w:p w14:paraId="4981E087" w14:textId="6B28FB84" w:rsidR="00E43F48" w:rsidRPr="00A63E56" w:rsidRDefault="00E43F48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96DD1" w:rsidRPr="006910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знають недоліки методів відновлення зубного ряду які не включають в себе препарування зубів під коронки </w:t>
            </w:r>
          </w:p>
        </w:tc>
        <w:tc>
          <w:tcPr>
            <w:tcW w:w="1035" w:type="dxa"/>
            <w:gridSpan w:val="2"/>
          </w:tcPr>
          <w:p w14:paraId="168F6603" w14:textId="77777777" w:rsidR="00C132BF" w:rsidRPr="00A63E56" w:rsidRDefault="00C132BF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26FA" w:rsidRPr="00A63E56" w14:paraId="2B15434E" w14:textId="77777777" w:rsidTr="000F214D">
        <w:tc>
          <w:tcPr>
            <w:tcW w:w="9535" w:type="dxa"/>
            <w:gridSpan w:val="8"/>
          </w:tcPr>
          <w:p w14:paraId="68EB6F2F" w14:textId="0D9D8002" w:rsidR="007B26FA" w:rsidRPr="00A63E56" w:rsidRDefault="007B26FA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Головний етап</w:t>
            </w:r>
          </w:p>
        </w:tc>
      </w:tr>
      <w:tr w:rsidR="00E43F48" w:rsidRPr="00691098" w14:paraId="4125FC1F" w14:textId="77777777" w:rsidTr="00E43F48">
        <w:tc>
          <w:tcPr>
            <w:tcW w:w="1838" w:type="dxa"/>
            <w:gridSpan w:val="2"/>
          </w:tcPr>
          <w:p w14:paraId="1720FA63" w14:textId="0ABB8179" w:rsidR="00E43F48" w:rsidRPr="00A63E56" w:rsidRDefault="00E43F48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професійних навичок та вмінь</w:t>
            </w:r>
          </w:p>
        </w:tc>
        <w:tc>
          <w:tcPr>
            <w:tcW w:w="2929" w:type="dxa"/>
            <w:gridSpan w:val="2"/>
          </w:tcPr>
          <w:p w14:paraId="67326135" w14:textId="77777777" w:rsidR="00E43F48" w:rsidRPr="00A63E56" w:rsidRDefault="00E43F48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33" w:type="dxa"/>
            <w:gridSpan w:val="2"/>
          </w:tcPr>
          <w:p w14:paraId="12C825C5" w14:textId="77777777" w:rsidR="00E43F48" w:rsidRPr="00A63E56" w:rsidRDefault="00E43F48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35" w:type="dxa"/>
            <w:gridSpan w:val="2"/>
          </w:tcPr>
          <w:p w14:paraId="317A6FF6" w14:textId="56FF31A9" w:rsidR="00E43F48" w:rsidRPr="00A63E56" w:rsidRDefault="00E43F48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3F48" w:rsidRPr="00691098" w14:paraId="159279C2" w14:textId="77777777" w:rsidTr="00E43F48">
        <w:tc>
          <w:tcPr>
            <w:tcW w:w="1838" w:type="dxa"/>
            <w:gridSpan w:val="2"/>
          </w:tcPr>
          <w:p w14:paraId="5042B049" w14:textId="7BDE89D5" w:rsidR="00E43F48" w:rsidRPr="00A63E56" w:rsidRDefault="00AE60BB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виготовлення безметалових конструкцій</w:t>
            </w:r>
          </w:p>
        </w:tc>
        <w:tc>
          <w:tcPr>
            <w:tcW w:w="2929" w:type="dxa"/>
            <w:gridSpan w:val="2"/>
          </w:tcPr>
          <w:p w14:paraId="2971C41A" w14:textId="1285ED13" w:rsidR="00E43F48" w:rsidRPr="00A63E56" w:rsidRDefault="00030ABE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Викладач надає перелік і опис(як виготовляють, для яких конструкцій підходить, переваги і недоліки) технологій виготовлення </w:t>
            </w: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безметалових конструкцій(склокераміка, польовий шпат, цирконій)</w:t>
            </w:r>
          </w:p>
        </w:tc>
        <w:tc>
          <w:tcPr>
            <w:tcW w:w="3733" w:type="dxa"/>
            <w:gridSpan w:val="2"/>
          </w:tcPr>
          <w:p w14:paraId="0989DAF9" w14:textId="77777777" w:rsidR="00E43F48" w:rsidRPr="00A63E56" w:rsidRDefault="00030ABE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А1 </w:t>
            </w:r>
          </w:p>
          <w:p w14:paraId="153FE3B5" w14:textId="77777777" w:rsidR="00030ABE" w:rsidRPr="00A63E56" w:rsidRDefault="00030ABE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може назвати які безметалові конструкції існують</w:t>
            </w:r>
          </w:p>
          <w:p w14:paraId="1153CA59" w14:textId="77777777" w:rsidR="00030ABE" w:rsidRPr="00A63E56" w:rsidRDefault="00030ABE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А2</w:t>
            </w:r>
          </w:p>
          <w:p w14:paraId="0C7CDC49" w14:textId="4618FFAD" w:rsidR="00030ABE" w:rsidRPr="00A63E56" w:rsidRDefault="00030ABE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може назвати переваги кожної технології</w:t>
            </w:r>
          </w:p>
        </w:tc>
        <w:tc>
          <w:tcPr>
            <w:tcW w:w="1035" w:type="dxa"/>
            <w:gridSpan w:val="2"/>
          </w:tcPr>
          <w:p w14:paraId="2D1B90E5" w14:textId="77777777" w:rsidR="00E43F48" w:rsidRPr="00A63E56" w:rsidRDefault="00E43F48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60BB" w:rsidRPr="00691098" w14:paraId="31ABB95A" w14:textId="77777777" w:rsidTr="00E43F48">
        <w:tc>
          <w:tcPr>
            <w:tcW w:w="1838" w:type="dxa"/>
            <w:gridSpan w:val="2"/>
          </w:tcPr>
          <w:p w14:paraId="1E40CBFF" w14:textId="4DCE6E4F" w:rsidR="00AE60BB" w:rsidRPr="00A63E56" w:rsidRDefault="00AE60BB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Інструменти для препарування</w:t>
            </w:r>
          </w:p>
        </w:tc>
        <w:tc>
          <w:tcPr>
            <w:tcW w:w="2929" w:type="dxa"/>
            <w:gridSpan w:val="2"/>
          </w:tcPr>
          <w:p w14:paraId="795F6CC1" w14:textId="77777777" w:rsidR="00AE60BB" w:rsidRPr="00A63E56" w:rsidRDefault="0096690C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Викладач надає класифікацію ортопедичних борів. </w:t>
            </w:r>
          </w:p>
          <w:p w14:paraId="028B19A1" w14:textId="77777777" w:rsidR="0096690C" w:rsidRPr="00A63E56" w:rsidRDefault="0096690C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BCF0F2" w14:textId="77777777" w:rsidR="0096690C" w:rsidRPr="00A63E56" w:rsidRDefault="0096690C" w:rsidP="00A63E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Практичний тренінг:</w:t>
            </w:r>
          </w:p>
          <w:p w14:paraId="36DEC3CA" w14:textId="5105D621" w:rsidR="0096690C" w:rsidRPr="00A63E56" w:rsidRDefault="0096690C" w:rsidP="00A63E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Студенти застосовують бори в наконечнику до гіпсової моделі щоб відчути які профілі вони вирізають і різницю в швидкості препарування різних абразивностей</w:t>
            </w:r>
          </w:p>
        </w:tc>
        <w:tc>
          <w:tcPr>
            <w:tcW w:w="3733" w:type="dxa"/>
            <w:gridSpan w:val="2"/>
          </w:tcPr>
          <w:p w14:paraId="39B5AA61" w14:textId="77777777" w:rsidR="00AE60BB" w:rsidRPr="00A63E56" w:rsidRDefault="0096690C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А1 </w:t>
            </w:r>
          </w:p>
          <w:p w14:paraId="48E3FD4D" w14:textId="77777777" w:rsidR="0096690C" w:rsidRPr="00A63E56" w:rsidRDefault="0096690C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вміє закріплювати бори</w:t>
            </w:r>
          </w:p>
          <w:p w14:paraId="308ACDE1" w14:textId="77777777" w:rsidR="0096690C" w:rsidRPr="00A63E56" w:rsidRDefault="0096690C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А2 </w:t>
            </w:r>
          </w:p>
          <w:p w14:paraId="1B09E12B" w14:textId="0AE66C3F" w:rsidR="0096690C" w:rsidRPr="00A63E56" w:rsidRDefault="0096690C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може перелічити види борів та загальне призначення окремих видів</w:t>
            </w:r>
          </w:p>
        </w:tc>
        <w:tc>
          <w:tcPr>
            <w:tcW w:w="1035" w:type="dxa"/>
            <w:gridSpan w:val="2"/>
          </w:tcPr>
          <w:p w14:paraId="650FFEB8" w14:textId="77777777" w:rsidR="00AE60BB" w:rsidRPr="00A63E56" w:rsidRDefault="00AE60BB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60BB" w:rsidRPr="00A63E56" w14:paraId="47C62FBF" w14:textId="77777777" w:rsidTr="00E43F48">
        <w:tc>
          <w:tcPr>
            <w:tcW w:w="1838" w:type="dxa"/>
            <w:gridSpan w:val="2"/>
          </w:tcPr>
          <w:p w14:paraId="77DA6569" w14:textId="64813A4D" w:rsidR="00AE60BB" w:rsidRPr="00A63E56" w:rsidRDefault="00AE60BB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Засоби та заходи захисту вітальних зубів під час </w:t>
            </w:r>
            <w:r w:rsidR="0057181E"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після </w:t>
            </w: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препарування</w:t>
            </w:r>
          </w:p>
        </w:tc>
        <w:tc>
          <w:tcPr>
            <w:tcW w:w="2929" w:type="dxa"/>
            <w:gridSpan w:val="2"/>
          </w:tcPr>
          <w:p w14:paraId="7DF64C81" w14:textId="4D45BBB6" w:rsidR="00AE60BB" w:rsidRPr="00A63E56" w:rsidRDefault="00165752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Наведення методів захисту вітальних зубів і наслідків ігнорування їх(використання охолодження, тонкі бори для сепарації зубів, техніка виготовлення тимчасових коронок</w:t>
            </w:r>
            <w:r w:rsidR="0057181E"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обробка кукси бондом</w:t>
            </w: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30888657" w14:textId="77777777" w:rsidR="0096690C" w:rsidRPr="00A63E56" w:rsidRDefault="0096690C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59558BE" w14:textId="77777777" w:rsidR="0096690C" w:rsidRPr="00A63E56" w:rsidRDefault="0096690C" w:rsidP="00A63E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Практичний тренінг:</w:t>
            </w:r>
          </w:p>
          <w:p w14:paraId="66A59274" w14:textId="77777777" w:rsidR="0096690C" w:rsidRPr="00A63E56" w:rsidRDefault="0096690C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Студенти агресивно препарують пластмасовий зуб фантома до появи</w:t>
            </w:r>
            <w:r w:rsidR="00165752"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запаху горілої пластмаси для засвоєння теплогенеруючого потенціалу препарування</w:t>
            </w:r>
          </w:p>
          <w:p w14:paraId="39FDA334" w14:textId="77777777" w:rsidR="00165752" w:rsidRPr="00A63E56" w:rsidRDefault="00165752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036E40" w14:textId="77777777" w:rsidR="00165752" w:rsidRPr="00A63E56" w:rsidRDefault="00165752" w:rsidP="00A63E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Практичний тренінг:</w:t>
            </w:r>
          </w:p>
          <w:p w14:paraId="10716F60" w14:textId="5D9280C6" w:rsidR="00165752" w:rsidRPr="00A63E56" w:rsidRDefault="00165752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Препарування зубів на фантомі та виготовлення тимчасової коронки на фантомі</w:t>
            </w:r>
          </w:p>
        </w:tc>
        <w:tc>
          <w:tcPr>
            <w:tcW w:w="3733" w:type="dxa"/>
            <w:gridSpan w:val="2"/>
          </w:tcPr>
          <w:p w14:paraId="1A777F18" w14:textId="77777777" w:rsidR="00AE60BB" w:rsidRPr="00A63E56" w:rsidRDefault="00165752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А1</w:t>
            </w:r>
          </w:p>
          <w:p w14:paraId="0F928CF8" w14:textId="77777777" w:rsidR="00165752" w:rsidRPr="00A63E56" w:rsidRDefault="00165752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не розпочинає препарування без охолодження, при препаруванні не травмує «умовно здорові» зуби фантома</w:t>
            </w:r>
          </w:p>
          <w:p w14:paraId="643A097A" w14:textId="77777777" w:rsidR="00165752" w:rsidRPr="00A63E56" w:rsidRDefault="00165752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А2</w:t>
            </w:r>
          </w:p>
          <w:p w14:paraId="6ACA5DA9" w14:textId="0C10B09E" w:rsidR="00165752" w:rsidRPr="00A63E56" w:rsidRDefault="00165752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 вміє виготовляти тимчасові коронки які знімаються і сідають, </w:t>
            </w:r>
            <w:r w:rsidR="00AD67CF"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міцно тримаються на куксі</w:t>
            </w:r>
          </w:p>
        </w:tc>
        <w:tc>
          <w:tcPr>
            <w:tcW w:w="1035" w:type="dxa"/>
            <w:gridSpan w:val="2"/>
          </w:tcPr>
          <w:p w14:paraId="7078078A" w14:textId="6FD312B7" w:rsidR="00AE60BB" w:rsidRPr="00A63E56" w:rsidRDefault="004877FF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</w:tr>
      <w:tr w:rsidR="00AE60BB" w:rsidRPr="00691098" w14:paraId="305A30F1" w14:textId="77777777" w:rsidTr="00E43F48">
        <w:tc>
          <w:tcPr>
            <w:tcW w:w="1838" w:type="dxa"/>
            <w:gridSpan w:val="2"/>
          </w:tcPr>
          <w:p w14:paraId="48891B2D" w14:textId="1873EB2E" w:rsidR="00AE60BB" w:rsidRPr="00A63E56" w:rsidRDefault="00AE60BB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Особливості препарування в залежності від виду обраної конструкції</w:t>
            </w:r>
          </w:p>
        </w:tc>
        <w:tc>
          <w:tcPr>
            <w:tcW w:w="2929" w:type="dxa"/>
            <w:gridSpan w:val="2"/>
          </w:tcPr>
          <w:p w14:paraId="6E82D975" w14:textId="7DF287B0" w:rsidR="00AE60BB" w:rsidRPr="00A63E56" w:rsidRDefault="00AD67CF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препарування передніх зубів під повну коронку</w:t>
            </w:r>
          </w:p>
          <w:p w14:paraId="6CBADFA9" w14:textId="77777777" w:rsidR="00AD67CF" w:rsidRPr="00A63E56" w:rsidRDefault="00AD67CF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препарування бічних зубів під повну коронку</w:t>
            </w:r>
          </w:p>
          <w:p w14:paraId="05B59846" w14:textId="77777777" w:rsidR="00AD67CF" w:rsidRPr="00A63E56" w:rsidRDefault="00AD67CF" w:rsidP="00A63E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Практичний тренінг:</w:t>
            </w:r>
          </w:p>
          <w:p w14:paraId="70096115" w14:textId="77777777" w:rsidR="00AD67CF" w:rsidRPr="00A63E56" w:rsidRDefault="00AD67CF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Препарування зубів на фантомі, пацієнті</w:t>
            </w:r>
          </w:p>
          <w:p w14:paraId="14FE9FAF" w14:textId="77777777" w:rsidR="003210A4" w:rsidRPr="00A63E56" w:rsidRDefault="003210A4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88FC29" w14:textId="77777777" w:rsidR="003210A4" w:rsidRPr="00A63E56" w:rsidRDefault="003210A4" w:rsidP="00A63E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Види ретраційних ниток. </w:t>
            </w:r>
          </w:p>
          <w:p w14:paraId="6D5C1AFB" w14:textId="77777777" w:rsidR="003210A4" w:rsidRPr="00A63E56" w:rsidRDefault="003210A4" w:rsidP="00A63E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6B3AA9C" w14:textId="77777777" w:rsidR="003210A4" w:rsidRPr="00A63E56" w:rsidRDefault="003210A4" w:rsidP="00A63E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Практичний тренінг:</w:t>
            </w:r>
          </w:p>
          <w:p w14:paraId="4512E38F" w14:textId="77777777" w:rsidR="003210A4" w:rsidRPr="00A63E56" w:rsidRDefault="003210A4" w:rsidP="00A63E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Пакування ретракційної нитки</w:t>
            </w:r>
          </w:p>
          <w:p w14:paraId="17BF3B1E" w14:textId="77777777" w:rsidR="0057181E" w:rsidRPr="00A63E56" w:rsidRDefault="0057181E" w:rsidP="00A63E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E461CB" w14:textId="4D4A5F05" w:rsidR="0057181E" w:rsidRPr="00A63E56" w:rsidRDefault="0057181E" w:rsidP="00A63E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поняття воксапу</w:t>
            </w:r>
          </w:p>
        </w:tc>
        <w:tc>
          <w:tcPr>
            <w:tcW w:w="3733" w:type="dxa"/>
            <w:gridSpan w:val="2"/>
          </w:tcPr>
          <w:p w14:paraId="0929AAEE" w14:textId="77777777" w:rsidR="00AE60BB" w:rsidRPr="00A63E56" w:rsidRDefault="00AD67CF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А1</w:t>
            </w:r>
          </w:p>
          <w:p w14:paraId="2273C364" w14:textId="77777777" w:rsidR="00AD67CF" w:rsidRPr="00A63E56" w:rsidRDefault="00AD67CF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описує бажану форму кукси</w:t>
            </w:r>
          </w:p>
          <w:p w14:paraId="759819E0" w14:textId="77777777" w:rsidR="00AD67CF" w:rsidRPr="00A63E56" w:rsidRDefault="00AD67CF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А2 </w:t>
            </w:r>
          </w:p>
          <w:p w14:paraId="5E5E449E" w14:textId="77777777" w:rsidR="00AD67CF" w:rsidRPr="00A63E56" w:rsidRDefault="00AD67CF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 задовільно на фантомі відпрепарував зуби під кожну розглянуту конструкцію</w:t>
            </w:r>
          </w:p>
          <w:p w14:paraId="2A88776C" w14:textId="546AAD7B" w:rsidR="00AD67CF" w:rsidRPr="00A63E56" w:rsidRDefault="00AD67CF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35" w:type="dxa"/>
            <w:gridSpan w:val="2"/>
          </w:tcPr>
          <w:p w14:paraId="505A396F" w14:textId="77777777" w:rsidR="00AE60BB" w:rsidRPr="00A63E56" w:rsidRDefault="00AE60BB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3FBB" w:rsidRPr="00691098" w14:paraId="39CE9AAB" w14:textId="77777777" w:rsidTr="00E43F48">
        <w:tc>
          <w:tcPr>
            <w:tcW w:w="1838" w:type="dxa"/>
            <w:gridSpan w:val="2"/>
          </w:tcPr>
          <w:p w14:paraId="2D70F22C" w14:textId="3FEDEEF2" w:rsidR="00EF3FBB" w:rsidRPr="00A63E56" w:rsidRDefault="00EF3FBB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Ускладнення при препаруванні і методи їх вирішення</w:t>
            </w:r>
          </w:p>
        </w:tc>
        <w:tc>
          <w:tcPr>
            <w:tcW w:w="2929" w:type="dxa"/>
            <w:gridSpan w:val="2"/>
          </w:tcPr>
          <w:p w14:paraId="610742A5" w14:textId="773CBA20" w:rsidR="00EF3FBB" w:rsidRPr="00A63E56" w:rsidRDefault="006F6258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Термічний опік пульпи, ураження бором ясен, інших м’яких тканин порожнини рота. Ятрогенне вскриття пульпової камери.</w:t>
            </w:r>
          </w:p>
        </w:tc>
        <w:tc>
          <w:tcPr>
            <w:tcW w:w="3733" w:type="dxa"/>
            <w:gridSpan w:val="2"/>
          </w:tcPr>
          <w:p w14:paraId="26ED980E" w14:textId="77777777" w:rsidR="00EF3FBB" w:rsidRPr="00A63E56" w:rsidRDefault="006F6258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А1</w:t>
            </w:r>
          </w:p>
          <w:p w14:paraId="5CC8BAAE" w14:textId="77777777" w:rsidR="006F6258" w:rsidRPr="00A63E56" w:rsidRDefault="006F6258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Називати запобіжну міру до кожного ускладнення</w:t>
            </w:r>
          </w:p>
          <w:p w14:paraId="03F66655" w14:textId="77777777" w:rsidR="006F6258" w:rsidRPr="00A63E56" w:rsidRDefault="006F6258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А2</w:t>
            </w:r>
          </w:p>
          <w:p w14:paraId="6E94AAC6" w14:textId="75050F41" w:rsidR="006F6258" w:rsidRPr="00A63E56" w:rsidRDefault="006F6258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 межі пульпової камери для кожного зуба</w:t>
            </w:r>
          </w:p>
        </w:tc>
        <w:tc>
          <w:tcPr>
            <w:tcW w:w="1035" w:type="dxa"/>
            <w:gridSpan w:val="2"/>
          </w:tcPr>
          <w:p w14:paraId="58687147" w14:textId="77777777" w:rsidR="00EF3FBB" w:rsidRPr="00A63E56" w:rsidRDefault="00EF3FBB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60BB" w:rsidRPr="00691098" w14:paraId="0257DC5D" w14:textId="77777777" w:rsidTr="00E43F48">
        <w:tc>
          <w:tcPr>
            <w:tcW w:w="1838" w:type="dxa"/>
            <w:gridSpan w:val="2"/>
          </w:tcPr>
          <w:p w14:paraId="617071DB" w14:textId="25406E8B" w:rsidR="00AE60BB" w:rsidRPr="00A63E56" w:rsidRDefault="00AE60BB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Знеболення при препаруванні. Седація при препаруванні.</w:t>
            </w:r>
          </w:p>
        </w:tc>
        <w:tc>
          <w:tcPr>
            <w:tcW w:w="2929" w:type="dxa"/>
            <w:gridSpan w:val="2"/>
          </w:tcPr>
          <w:p w14:paraId="53A48F46" w14:textId="77777777" w:rsidR="00AE60BB" w:rsidRPr="00A63E56" w:rsidRDefault="006F6258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Провідникове та інфільтраційне знеболення. </w:t>
            </w:r>
          </w:p>
          <w:p w14:paraId="481FDE40" w14:textId="77777777" w:rsidR="0057181E" w:rsidRPr="00A63E56" w:rsidRDefault="0057181E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03FC63" w14:textId="77777777" w:rsidR="0057181E" w:rsidRPr="00A63E56" w:rsidRDefault="0057181E" w:rsidP="00A63E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Практичний тренінг:</w:t>
            </w:r>
          </w:p>
          <w:p w14:paraId="1FCB701E" w14:textId="77777777" w:rsidR="0057181E" w:rsidRPr="00A63E56" w:rsidRDefault="0057181E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анестезії на спеціальному фантомі</w:t>
            </w:r>
          </w:p>
          <w:p w14:paraId="3A30A082" w14:textId="77777777" w:rsidR="00500C4F" w:rsidRPr="00A63E56" w:rsidRDefault="00500C4F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CCD28C" w14:textId="7CCA2D51" w:rsidR="00500C4F" w:rsidRPr="00A63E56" w:rsidRDefault="00500C4F" w:rsidP="00A63E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Показання до седації. Методи седації.</w:t>
            </w:r>
          </w:p>
        </w:tc>
        <w:tc>
          <w:tcPr>
            <w:tcW w:w="3733" w:type="dxa"/>
            <w:gridSpan w:val="2"/>
          </w:tcPr>
          <w:p w14:paraId="0EDEE834" w14:textId="77777777" w:rsidR="00AE60BB" w:rsidRPr="00A63E56" w:rsidRDefault="0057181E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А1</w:t>
            </w:r>
          </w:p>
          <w:p w14:paraId="060C98D4" w14:textId="77777777" w:rsidR="0057181E" w:rsidRPr="00A63E56" w:rsidRDefault="0057181E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Описувати техніку словами</w:t>
            </w:r>
          </w:p>
          <w:p w14:paraId="7B54739B" w14:textId="77777777" w:rsidR="0057181E" w:rsidRPr="00A63E56" w:rsidRDefault="0057181E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А2 </w:t>
            </w:r>
          </w:p>
          <w:p w14:paraId="19B62598" w14:textId="4BEFE7AE" w:rsidR="0057181E" w:rsidRPr="00A63E56" w:rsidRDefault="0057181E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Вміти виконувати анестезію на фантомі для анестезій</w:t>
            </w:r>
          </w:p>
        </w:tc>
        <w:tc>
          <w:tcPr>
            <w:tcW w:w="1035" w:type="dxa"/>
            <w:gridSpan w:val="2"/>
          </w:tcPr>
          <w:p w14:paraId="7BCCFECC" w14:textId="77777777" w:rsidR="00AE60BB" w:rsidRPr="00A63E56" w:rsidRDefault="00AE60BB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26FA" w:rsidRPr="00A63E56" w14:paraId="6AEA3154" w14:textId="77777777" w:rsidTr="002F416B">
        <w:tc>
          <w:tcPr>
            <w:tcW w:w="9535" w:type="dxa"/>
            <w:gridSpan w:val="8"/>
          </w:tcPr>
          <w:p w14:paraId="571565AB" w14:textId="08C2E700" w:rsidR="007B26FA" w:rsidRPr="00A63E56" w:rsidRDefault="007B26FA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3.Заключний етап</w:t>
            </w:r>
          </w:p>
        </w:tc>
      </w:tr>
      <w:tr w:rsidR="005E43E8" w:rsidRPr="00A63E56" w14:paraId="61DCE7C5" w14:textId="77777777" w:rsidTr="00AE60BB">
        <w:tc>
          <w:tcPr>
            <w:tcW w:w="1838" w:type="dxa"/>
            <w:gridSpan w:val="2"/>
          </w:tcPr>
          <w:p w14:paraId="57F3CDB0" w14:textId="64786390" w:rsidR="005E43E8" w:rsidRPr="00A63E56" w:rsidRDefault="005E43E8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і корекція рівня професійних навичок та вмінь</w:t>
            </w:r>
          </w:p>
        </w:tc>
        <w:tc>
          <w:tcPr>
            <w:tcW w:w="2929" w:type="dxa"/>
            <w:gridSpan w:val="2"/>
          </w:tcPr>
          <w:p w14:paraId="3F26B51A" w14:textId="14521266" w:rsidR="005E43E8" w:rsidRPr="00A63E56" w:rsidRDefault="005E43E8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Коротке опитування студентів по модульним питанням за темою</w:t>
            </w:r>
          </w:p>
        </w:tc>
        <w:tc>
          <w:tcPr>
            <w:tcW w:w="3875" w:type="dxa"/>
            <w:gridSpan w:val="3"/>
          </w:tcPr>
          <w:p w14:paraId="4AFE69F5" w14:textId="77777777" w:rsidR="005E43E8" w:rsidRPr="00A63E56" w:rsidRDefault="005E43E8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3" w:type="dxa"/>
          </w:tcPr>
          <w:p w14:paraId="1D33A8BC" w14:textId="18A11C39" w:rsidR="005E43E8" w:rsidRPr="00A63E56" w:rsidRDefault="005E43E8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AE60BB" w:rsidRPr="00691098" w14:paraId="176DE894" w14:textId="77777777" w:rsidTr="00AE60BB">
        <w:tc>
          <w:tcPr>
            <w:tcW w:w="1838" w:type="dxa"/>
            <w:gridSpan w:val="2"/>
          </w:tcPr>
          <w:p w14:paraId="5A223E83" w14:textId="1E686ADA" w:rsidR="00AE60BB" w:rsidRPr="00A63E56" w:rsidRDefault="00AE60BB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Підведення підсумків практичного заняття</w:t>
            </w:r>
          </w:p>
        </w:tc>
        <w:tc>
          <w:tcPr>
            <w:tcW w:w="2929" w:type="dxa"/>
            <w:gridSpan w:val="2"/>
          </w:tcPr>
          <w:p w14:paraId="395F7236" w14:textId="77777777" w:rsidR="00AE60BB" w:rsidRPr="00A63E56" w:rsidRDefault="001D437E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Оцінка препарування студентами фронтальних та кутових зубів під повні безметалові коронки. </w:t>
            </w:r>
          </w:p>
          <w:p w14:paraId="1C2205A1" w14:textId="77777777" w:rsidR="001D437E" w:rsidRPr="00A63E56" w:rsidRDefault="001D437E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F4D0521" w14:textId="77777777" w:rsidR="001D437E" w:rsidRPr="00A63E56" w:rsidRDefault="001D437E" w:rsidP="00A63E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Нетипова задача:</w:t>
            </w:r>
          </w:p>
          <w:p w14:paraId="2AE77CA1" w14:textId="258BD179" w:rsidR="001D437E" w:rsidRPr="00A63E56" w:rsidRDefault="005E43E8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треба модифікувати техніку препарування при препаруванні опорних зубів для консольного протезу</w:t>
            </w:r>
          </w:p>
          <w:p w14:paraId="0BF24F72" w14:textId="77777777" w:rsidR="001D437E" w:rsidRPr="00A63E56" w:rsidRDefault="001D437E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C506D2" w14:textId="2E6F8D8F" w:rsidR="001D437E" w:rsidRPr="00A63E56" w:rsidRDefault="001D437E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Написання тестового контролю заключного рівня знань</w:t>
            </w:r>
          </w:p>
        </w:tc>
        <w:tc>
          <w:tcPr>
            <w:tcW w:w="3875" w:type="dxa"/>
            <w:gridSpan w:val="3"/>
          </w:tcPr>
          <w:p w14:paraId="17A3A153" w14:textId="77777777" w:rsidR="00AE60BB" w:rsidRPr="00A63E56" w:rsidRDefault="00AE60BB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3" w:type="dxa"/>
          </w:tcPr>
          <w:p w14:paraId="55DCEC9B" w14:textId="73352D92" w:rsidR="00AE60BB" w:rsidRPr="00A63E56" w:rsidRDefault="00AE60BB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60BB" w:rsidRPr="00691098" w14:paraId="586E248D" w14:textId="77777777" w:rsidTr="00AE60BB">
        <w:tc>
          <w:tcPr>
            <w:tcW w:w="1838" w:type="dxa"/>
            <w:gridSpan w:val="2"/>
          </w:tcPr>
          <w:p w14:paraId="4208C280" w14:textId="3722F49A" w:rsidR="00AE60BB" w:rsidRPr="00A63E56" w:rsidRDefault="00AE60BB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2929" w:type="dxa"/>
            <w:gridSpan w:val="2"/>
          </w:tcPr>
          <w:p w14:paraId="651A7E5E" w14:textId="169C4241" w:rsidR="00AE60BB" w:rsidRPr="00A63E56" w:rsidRDefault="001D437E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Відпрацювати техніки препарування на гіпсових моделях</w:t>
            </w:r>
          </w:p>
        </w:tc>
        <w:tc>
          <w:tcPr>
            <w:tcW w:w="3875" w:type="dxa"/>
            <w:gridSpan w:val="3"/>
          </w:tcPr>
          <w:p w14:paraId="446EBC22" w14:textId="77777777" w:rsidR="00AE60BB" w:rsidRPr="00A63E56" w:rsidRDefault="00AE60BB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3" w:type="dxa"/>
          </w:tcPr>
          <w:p w14:paraId="673431FA" w14:textId="77777777" w:rsidR="00AE60BB" w:rsidRPr="00A63E56" w:rsidRDefault="00AE60BB" w:rsidP="00A63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89CBEDF" w14:textId="676BC382" w:rsidR="00B36767" w:rsidRPr="00A63E56" w:rsidRDefault="00B36767" w:rsidP="00A63E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B250259" w14:textId="77777777" w:rsidR="00596DD1" w:rsidRPr="00A63E56" w:rsidRDefault="00596DD1" w:rsidP="00A63E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DEBBEC5" w14:textId="311AC953" w:rsidR="00A85AED" w:rsidRPr="00A63E56" w:rsidRDefault="00A85AED" w:rsidP="00A63E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Рекомендована література</w:t>
      </w:r>
    </w:p>
    <w:p w14:paraId="6BAA38F6" w14:textId="761A024A" w:rsidR="00A85AED" w:rsidRPr="00A63E56" w:rsidRDefault="00A85AED" w:rsidP="00A63E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b/>
          <w:bCs/>
          <w:sz w:val="24"/>
          <w:szCs w:val="24"/>
          <w:lang w:val="uk-UA"/>
        </w:rPr>
        <w:t>Основна</w:t>
      </w:r>
    </w:p>
    <w:p w14:paraId="5ED6C086" w14:textId="053FC124" w:rsidR="001B471D" w:rsidRPr="00A63E56" w:rsidRDefault="001B471D" w:rsidP="00A63E5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>Ортопедична стоматологія,</w:t>
      </w:r>
      <w:r w:rsidRPr="00A63E56">
        <w:rPr>
          <w:rFonts w:ascii="Times New Roman" w:hAnsi="Times New Roman" w:cs="Times New Roman"/>
          <w:sz w:val="24"/>
          <w:szCs w:val="24"/>
          <w:lang w:val="ru-RU"/>
        </w:rPr>
        <w:t xml:space="preserve"> М.М. Рожко, В.П. Неспрядько. Книга плюс</w:t>
      </w:r>
      <w:r w:rsidR="00691098">
        <w:rPr>
          <w:rFonts w:ascii="Times New Roman" w:hAnsi="Times New Roman" w:cs="Times New Roman"/>
          <w:sz w:val="24"/>
          <w:szCs w:val="24"/>
          <w:lang w:val="ru-RU"/>
        </w:rPr>
        <w:t>, 2020</w:t>
      </w:r>
      <w:r w:rsidRPr="00A63E56">
        <w:rPr>
          <w:rFonts w:ascii="Times New Roman" w:hAnsi="Times New Roman" w:cs="Times New Roman"/>
          <w:sz w:val="24"/>
          <w:szCs w:val="24"/>
          <w:lang w:val="ru-RU"/>
        </w:rPr>
        <w:t xml:space="preserve"> (с 205, </w:t>
      </w:r>
      <w:r w:rsidR="00EF3FBB" w:rsidRPr="00A63E56">
        <w:rPr>
          <w:rFonts w:ascii="Times New Roman" w:hAnsi="Times New Roman" w:cs="Times New Roman"/>
          <w:sz w:val="24"/>
          <w:szCs w:val="24"/>
          <w:lang w:val="ru-RU"/>
        </w:rPr>
        <w:t>с.185 ,</w:t>
      </w:r>
      <w:r w:rsidRPr="00A63E56">
        <w:rPr>
          <w:rFonts w:ascii="Times New Roman" w:hAnsi="Times New Roman" w:cs="Times New Roman"/>
          <w:sz w:val="24"/>
          <w:szCs w:val="24"/>
          <w:lang w:val="ru-RU"/>
        </w:rPr>
        <w:t xml:space="preserve">с.188) </w:t>
      </w:r>
      <w:r w:rsidRPr="00A63E56">
        <w:rPr>
          <w:rFonts w:ascii="Times New Roman" w:eastAsia="Times New Roman" w:hAnsi="Times New Roman" w:cs="Times New Roman"/>
          <w:sz w:val="24"/>
          <w:szCs w:val="24"/>
        </w:rPr>
        <w:t>ISBN</w:t>
      </w:r>
      <w:r w:rsidRPr="00A63E5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Pr="00A63E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978-617-505-781-0</w:t>
      </w:r>
    </w:p>
    <w:p w14:paraId="30DB3B8C" w14:textId="54DD9BB8" w:rsidR="00EF3FBB" w:rsidRPr="00A63E56" w:rsidRDefault="00EF3FBB" w:rsidP="00A63E56">
      <w:pPr>
        <w:pStyle w:val="a4"/>
        <w:numPr>
          <w:ilvl w:val="0"/>
          <w:numId w:val="1"/>
        </w:numPr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</w:rPr>
        <w:t>Planning and making crowns and bridges (4</w:t>
      </w:r>
      <w:r w:rsidRPr="00A63E5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63E56">
        <w:rPr>
          <w:rFonts w:ascii="Times New Roman" w:hAnsi="Times New Roman" w:cs="Times New Roman"/>
          <w:sz w:val="24"/>
          <w:szCs w:val="24"/>
        </w:rPr>
        <w:t xml:space="preserve"> Edition) Bernard G N Smith, Leslie C Howe Informa healthcare(c. 37) </w:t>
      </w:r>
      <w:r w:rsidRPr="00A63E56">
        <w:rPr>
          <w:rStyle w:val="markedcontent"/>
          <w:rFonts w:ascii="Times New Roman" w:hAnsi="Times New Roman" w:cs="Times New Roman"/>
          <w:sz w:val="24"/>
          <w:szCs w:val="24"/>
        </w:rPr>
        <w:t>ISBN-13: 978 0 415 39850 3</w:t>
      </w:r>
    </w:p>
    <w:p w14:paraId="54ABC067" w14:textId="2A3EB149" w:rsidR="00EF3FBB" w:rsidRPr="00A63E56" w:rsidRDefault="00EF3FBB" w:rsidP="00A63E56">
      <w:pPr>
        <w:pStyle w:val="a4"/>
        <w:numPr>
          <w:ilvl w:val="0"/>
          <w:numId w:val="1"/>
        </w:num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</w:rPr>
        <w:t>Prosthodontics at a Glance, Ifran Ahmad.  Wiley-Blackwell</w:t>
      </w:r>
      <w:r w:rsidRPr="00A63E56">
        <w:rPr>
          <w:rFonts w:ascii="Times New Roman" w:hAnsi="Times New Roman" w:cs="Times New Roman"/>
          <w:sz w:val="24"/>
          <w:szCs w:val="24"/>
          <w:lang w:val="uk-UA"/>
        </w:rPr>
        <w:t xml:space="preserve">(с. 86) </w:t>
      </w:r>
      <w:r w:rsidRPr="00A63E56">
        <w:rPr>
          <w:rStyle w:val="markedcontent"/>
          <w:rFonts w:ascii="Times New Roman" w:hAnsi="Times New Roman" w:cs="Times New Roman"/>
          <w:sz w:val="24"/>
          <w:szCs w:val="24"/>
        </w:rPr>
        <w:t>ISBN 978-1-4051-7691-0</w:t>
      </w:r>
      <w:r w:rsidR="0055403C" w:rsidRPr="00A63E56">
        <w:rPr>
          <w:rStyle w:val="markedcontent"/>
          <w:rFonts w:ascii="Times New Roman" w:hAnsi="Times New Roman" w:cs="Times New Roman"/>
          <w:sz w:val="24"/>
          <w:szCs w:val="24"/>
        </w:rPr>
        <w:t>(c. 70)</w:t>
      </w:r>
    </w:p>
    <w:p w14:paraId="2975091D" w14:textId="09F41A83" w:rsidR="00192732" w:rsidRPr="00A63E56" w:rsidRDefault="00334AC1" w:rsidP="00A63E5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E56">
        <w:rPr>
          <w:rStyle w:val="markedcontent"/>
          <w:rFonts w:ascii="Times New Roman" w:hAnsi="Times New Roman" w:cs="Times New Roman"/>
          <w:sz w:val="24"/>
          <w:szCs w:val="24"/>
        </w:rPr>
        <w:t>Fundamentals</w:t>
      </w:r>
      <w:r w:rsidR="005A72C9" w:rsidRPr="00A63E56">
        <w:rPr>
          <w:rStyle w:val="markedcontent"/>
          <w:rFonts w:ascii="Times New Roman" w:hAnsi="Times New Roman" w:cs="Times New Roman"/>
          <w:sz w:val="24"/>
          <w:szCs w:val="24"/>
        </w:rPr>
        <w:t xml:space="preserve"> of Tooth Preparations for Cast Metal and Porcelain Restorations H. T. Shillingburg, R. Jacobi, S. E. Brackett </w:t>
      </w:r>
      <w:r w:rsidR="00192732" w:rsidRPr="00A63E56">
        <w:rPr>
          <w:rFonts w:ascii="Times New Roman" w:eastAsia="Times New Roman" w:hAnsi="Times New Roman" w:cs="Times New Roman"/>
          <w:sz w:val="24"/>
          <w:szCs w:val="24"/>
        </w:rPr>
        <w:t xml:space="preserve">ISBN-13: 978-0867151572 </w:t>
      </w:r>
    </w:p>
    <w:p w14:paraId="422408BF" w14:textId="09EB6C97" w:rsidR="005A72C9" w:rsidRPr="00A63E56" w:rsidRDefault="005A72C9" w:rsidP="00A63E5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B55F8" w14:textId="443BE115" w:rsidR="00A85AED" w:rsidRPr="00A63E56" w:rsidRDefault="00A85AED" w:rsidP="00A63E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Додаткова</w:t>
      </w:r>
    </w:p>
    <w:p w14:paraId="7AD863F5" w14:textId="756496F8" w:rsidR="005A72C9" w:rsidRPr="00A63E56" w:rsidRDefault="0055403C" w:rsidP="00A63E5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34AC1">
        <w:rPr>
          <w:rFonts w:ascii="Times New Roman" w:hAnsi="Times New Roman" w:cs="Times New Roman"/>
          <w:bCs/>
          <w:sz w:val="24"/>
          <w:szCs w:val="24"/>
          <w:lang w:val="uk-UA"/>
        </w:rPr>
        <w:t>1.</w:t>
      </w:r>
      <w:r w:rsidR="005A72C9" w:rsidRPr="00A63E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4AC1" w:rsidRPr="00932839">
        <w:rPr>
          <w:rFonts w:ascii="Times New Roman" w:hAnsi="Times New Roman" w:cs="Times New Roman"/>
          <w:sz w:val="24"/>
          <w:szCs w:val="24"/>
          <w:lang w:val="uk-UA"/>
        </w:rPr>
        <w:t>Ортопедичне відновлення дефектів коронок зубів за ред. Макєєва В.Ф. Львівський національний медичний університет імені Данила Галицького</w:t>
      </w:r>
      <w:r w:rsidR="00334AC1" w:rsidRPr="009328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4AC1" w:rsidRPr="00932839">
        <w:rPr>
          <w:rFonts w:ascii="Times New Roman" w:hAnsi="Times New Roman" w:cs="Times New Roman"/>
          <w:sz w:val="24"/>
          <w:szCs w:val="24"/>
        </w:rPr>
        <w:t>ISBN</w:t>
      </w:r>
      <w:r w:rsidR="00334AC1" w:rsidRPr="00932839">
        <w:rPr>
          <w:rFonts w:ascii="Times New Roman" w:hAnsi="Times New Roman" w:cs="Times New Roman"/>
          <w:sz w:val="24"/>
          <w:szCs w:val="24"/>
          <w:lang w:val="ru-RU"/>
        </w:rPr>
        <w:t xml:space="preserve"> 978-617-7196-09-8</w:t>
      </w:r>
    </w:p>
    <w:p w14:paraId="4836BC8B" w14:textId="5A7F951B" w:rsidR="0055403C" w:rsidRPr="00A63E56" w:rsidRDefault="0055403C" w:rsidP="00A63E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DDB1745" w14:textId="69544917" w:rsidR="007B26FA" w:rsidRPr="00A63E56" w:rsidRDefault="007B26FA" w:rsidP="00A63E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>Веб-ресурси</w:t>
      </w:r>
      <w:r w:rsidR="00BD02AD" w:rsidRPr="00A63E5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6184DF81" w14:textId="34953253" w:rsidR="005E43E8" w:rsidRDefault="00E96E91" w:rsidP="00A63E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hyperlink r:id="rId5" w:history="1">
        <w:r w:rsidR="007327DE" w:rsidRPr="00544938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https://pocketdentistry.com/all-ceramic-systems-clinical-aspects-of-the-all-ceramic-crown/</w:t>
        </w:r>
      </w:hyperlink>
    </w:p>
    <w:p w14:paraId="7A3E9130" w14:textId="77777777" w:rsidR="007327DE" w:rsidRPr="00A63E56" w:rsidRDefault="007327DE" w:rsidP="00A63E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3C68E87" w14:textId="446EFBEE" w:rsidR="00A85AED" w:rsidRPr="007327DE" w:rsidRDefault="00A85AED" w:rsidP="00732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27DE">
        <w:rPr>
          <w:rFonts w:ascii="Times New Roman" w:hAnsi="Times New Roman" w:cs="Times New Roman"/>
          <w:b/>
          <w:sz w:val="24"/>
          <w:szCs w:val="24"/>
          <w:lang w:val="uk-UA"/>
        </w:rPr>
        <w:t>Питання для самопідготовки</w:t>
      </w:r>
      <w:r w:rsidR="00CF5503" w:rsidRPr="007327D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28275971" w14:textId="08D57528" w:rsidR="001D17AF" w:rsidRPr="00A63E56" w:rsidRDefault="00CF5503" w:rsidP="00A63E5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 xml:space="preserve">Які </w:t>
      </w:r>
      <w:r w:rsidR="001D17AF" w:rsidRPr="00A63E56">
        <w:rPr>
          <w:rFonts w:ascii="Times New Roman" w:hAnsi="Times New Roman" w:cs="Times New Roman"/>
          <w:sz w:val="24"/>
          <w:szCs w:val="24"/>
          <w:lang w:val="uk-UA"/>
        </w:rPr>
        <w:t>існують види суцільнокерамічних реставрацій за технологіями та матеріалами?</w:t>
      </w:r>
    </w:p>
    <w:p w14:paraId="408A5D8B" w14:textId="044CEFA5" w:rsidR="00CF5503" w:rsidRPr="00A63E56" w:rsidRDefault="00CF5503" w:rsidP="00A63E5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>Яка глибина препарування зуба під безметалову коронку</w:t>
      </w:r>
      <w:r w:rsidR="00BC4CD7" w:rsidRPr="00A63E56">
        <w:rPr>
          <w:rFonts w:ascii="Times New Roman" w:hAnsi="Times New Roman" w:cs="Times New Roman"/>
          <w:sz w:val="24"/>
          <w:szCs w:val="24"/>
          <w:lang w:val="uk-UA"/>
        </w:rPr>
        <w:t xml:space="preserve"> в залежності від топографії зуба</w:t>
      </w:r>
      <w:r w:rsidRPr="00A63E5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53E2FE06" w14:textId="2B4256DB" w:rsidR="00CF5503" w:rsidRPr="00A63E56" w:rsidRDefault="00CF5503" w:rsidP="00A63E5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>Які форми та зернистості борів використовуються?</w:t>
      </w:r>
    </w:p>
    <w:p w14:paraId="2B0AE5F4" w14:textId="72CF0E96" w:rsidR="00CF5503" w:rsidRPr="00A63E56" w:rsidRDefault="00CF5503" w:rsidP="00A63E5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>Чому потрібно виконувати відбиток перед початком препарування?</w:t>
      </w:r>
    </w:p>
    <w:p w14:paraId="0C6F92F2" w14:textId="6119CFB3" w:rsidR="00CF5503" w:rsidRPr="00A63E56" w:rsidRDefault="00CF5503" w:rsidP="00A63E5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>Опишіть ідеалізовану форму кукси</w:t>
      </w:r>
    </w:p>
    <w:p w14:paraId="3641EB2E" w14:textId="45437509" w:rsidR="00CF5503" w:rsidRPr="00A63E56" w:rsidRDefault="00CF5503" w:rsidP="00A63E5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>Чи можна препарувати без охолодження?</w:t>
      </w:r>
    </w:p>
    <w:p w14:paraId="47EDB049" w14:textId="0551A9A0" w:rsidR="00CF5503" w:rsidRPr="00A63E56" w:rsidRDefault="00CF5503" w:rsidP="00A63E5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>Як виконувати знеболення перед препаруванням?</w:t>
      </w:r>
    </w:p>
    <w:p w14:paraId="28E51706" w14:textId="21349A89" w:rsidR="00CF5503" w:rsidRPr="00A63E56" w:rsidRDefault="00CF5503" w:rsidP="00A63E5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>В якому разі потрібна седація при препаруванні зубів?</w:t>
      </w:r>
    </w:p>
    <w:p w14:paraId="7A193496" w14:textId="50A18A75" w:rsidR="00CF5503" w:rsidRPr="00A63E56" w:rsidRDefault="00CF5503" w:rsidP="00A63E5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>Якою є послідовність препарування сторін зуба</w:t>
      </w:r>
    </w:p>
    <w:p w14:paraId="604998F2" w14:textId="04BDAE76" w:rsidR="0002578C" w:rsidRPr="00A63E56" w:rsidRDefault="0002578C" w:rsidP="00A63E5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 xml:space="preserve">Які </w:t>
      </w:r>
      <w:r w:rsidR="001D17AF" w:rsidRPr="00A63E56">
        <w:rPr>
          <w:rFonts w:ascii="Times New Roman" w:hAnsi="Times New Roman" w:cs="Times New Roman"/>
          <w:sz w:val="24"/>
          <w:szCs w:val="24"/>
          <w:lang w:val="uk-UA"/>
        </w:rPr>
        <w:t>переваги безметалових конструкцій?</w:t>
      </w:r>
    </w:p>
    <w:p w14:paraId="28EFAC56" w14:textId="2C6FB0DD" w:rsidR="0002578C" w:rsidRPr="00A63E56" w:rsidRDefault="0002578C" w:rsidP="00A63E5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>Як класифікуються ретраційні нитки</w:t>
      </w:r>
    </w:p>
    <w:p w14:paraId="53295E3B" w14:textId="456395D9" w:rsidR="0091321B" w:rsidRPr="00A63E56" w:rsidRDefault="0091321B" w:rsidP="00A63E5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="0002578C" w:rsidRPr="00A63E56">
        <w:rPr>
          <w:rFonts w:ascii="Times New Roman" w:hAnsi="Times New Roman" w:cs="Times New Roman"/>
          <w:sz w:val="24"/>
          <w:szCs w:val="24"/>
          <w:lang w:val="uk-UA"/>
        </w:rPr>
        <w:t xml:space="preserve"> пакується ретракційна нитка</w:t>
      </w:r>
    </w:p>
    <w:p w14:paraId="527B5DF4" w14:textId="5AB86CCC" w:rsidR="0091321B" w:rsidRDefault="00C22BD4" w:rsidP="00A63E5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>Які є ризики при препаруванні зубів під ортопедичні конструкції</w:t>
      </w:r>
    </w:p>
    <w:p w14:paraId="7032B55C" w14:textId="58CDDD4C" w:rsidR="007327DE" w:rsidRDefault="007327DE" w:rsidP="007327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CAF8DDD" w14:textId="25E24EA6" w:rsidR="007327DE" w:rsidRDefault="007327DE" w:rsidP="007327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5EFF76A" w14:textId="11F397CB" w:rsidR="007327DE" w:rsidRDefault="007327DE" w:rsidP="007327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9130B01" w14:textId="7A9A1168" w:rsidR="007327DE" w:rsidRDefault="007327DE" w:rsidP="007327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9AC024" w14:textId="62C9D435" w:rsidR="007327DE" w:rsidRDefault="007327DE" w:rsidP="007327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3DED8C1" w14:textId="472E6CB5" w:rsidR="007327DE" w:rsidRDefault="007327DE" w:rsidP="007327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B0D3AB0" w14:textId="25915119" w:rsidR="007327DE" w:rsidRDefault="007327DE" w:rsidP="007327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2E0F9C8" w14:textId="1BDB555C" w:rsidR="007327DE" w:rsidRDefault="007327DE" w:rsidP="007327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8666CE2" w14:textId="1C6BF85D" w:rsidR="007327DE" w:rsidRDefault="007327DE" w:rsidP="007327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523CE97" w14:textId="79B969A4" w:rsidR="007327DE" w:rsidRDefault="007327DE" w:rsidP="007327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916C345" w14:textId="594E104C" w:rsidR="007327DE" w:rsidRDefault="007327DE" w:rsidP="007327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2D41278" w14:textId="3CD55DC9" w:rsidR="007327DE" w:rsidRDefault="007327DE" w:rsidP="007327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07BB9D7" w14:textId="0595546F" w:rsidR="007327DE" w:rsidRDefault="007327DE" w:rsidP="007327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CD4EC4F" w14:textId="77777777" w:rsidR="007327DE" w:rsidRPr="007327DE" w:rsidRDefault="007327DE" w:rsidP="007327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7A4A155" w14:textId="77777777" w:rsidR="00611CFB" w:rsidRDefault="00611CFB" w:rsidP="00732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78A0608" w14:textId="77777777" w:rsidR="00611CFB" w:rsidRDefault="00611CFB" w:rsidP="00732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DF8A4AE" w14:textId="71CE045B" w:rsidR="00A85AED" w:rsidRDefault="009D6817" w:rsidP="00732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27DE">
        <w:rPr>
          <w:rFonts w:ascii="Times New Roman" w:hAnsi="Times New Roman" w:cs="Times New Roman"/>
          <w:b/>
          <w:sz w:val="24"/>
          <w:szCs w:val="24"/>
          <w:lang w:val="uk-UA"/>
        </w:rPr>
        <w:t>Тестові завдання</w:t>
      </w:r>
    </w:p>
    <w:p w14:paraId="34A312D3" w14:textId="77777777" w:rsidR="007327DE" w:rsidRPr="007327DE" w:rsidRDefault="007327DE" w:rsidP="00732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CB4005" w14:textId="3F5CB1D5" w:rsidR="009D6817" w:rsidRPr="00A63E56" w:rsidRDefault="009D6817" w:rsidP="00A63E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>1.Хворий 28 років звернувся в клініку з скаргами на дефект 22 зуба. Об’єктивно: коронкова частина зруйнована на 80% .На рентгенограммі канал зубу запломбований, пародонт без патологічних змін. Яка коронка доцільна в даному випадку?</w:t>
      </w:r>
    </w:p>
    <w:p w14:paraId="6830C17E" w14:textId="5AC8FA02" w:rsidR="009D6817" w:rsidRPr="00A63E56" w:rsidRDefault="009D6817" w:rsidP="00A63E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ab/>
        <w:t>А. Провести ім</w:t>
      </w:r>
      <w:r w:rsidR="007327DE">
        <w:rPr>
          <w:rFonts w:ascii="Times New Roman" w:hAnsi="Times New Roman" w:cs="Times New Roman"/>
          <w:sz w:val="24"/>
          <w:szCs w:val="24"/>
        </w:rPr>
        <w:t>v</w:t>
      </w:r>
      <w:r w:rsidRPr="00A63E56">
        <w:rPr>
          <w:rFonts w:ascii="Times New Roman" w:hAnsi="Times New Roman" w:cs="Times New Roman"/>
          <w:sz w:val="24"/>
          <w:szCs w:val="24"/>
          <w:lang w:val="uk-UA"/>
        </w:rPr>
        <w:t>едіат-імплантацію</w:t>
      </w:r>
    </w:p>
    <w:p w14:paraId="1C12D681" w14:textId="622194C8" w:rsidR="009D6817" w:rsidRPr="00A63E56" w:rsidRDefault="009D6817" w:rsidP="00A63E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ab/>
        <w:t>В. Відновити зуб керамічною коронкою</w:t>
      </w:r>
    </w:p>
    <w:p w14:paraId="3D55B3CB" w14:textId="22EBFA3F" w:rsidR="009D6817" w:rsidRPr="00A63E56" w:rsidRDefault="009D6817" w:rsidP="00A63E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ab/>
        <w:t>С. Виготовити штамповану коронку</w:t>
      </w:r>
    </w:p>
    <w:p w14:paraId="51EC038D" w14:textId="4E8B8E8E" w:rsidR="009D6817" w:rsidRPr="00A63E56" w:rsidRDefault="009D6817" w:rsidP="00A63E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ab/>
        <w:t>Д. Виготовити пластмасову коронку</w:t>
      </w:r>
    </w:p>
    <w:p w14:paraId="5AE8CB94" w14:textId="6F1606AF" w:rsidR="009D6817" w:rsidRDefault="009D6817" w:rsidP="00A63E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ab/>
        <w:t>Е. Покрити зуб телескопічною коронкою</w:t>
      </w:r>
    </w:p>
    <w:p w14:paraId="3B0B6634" w14:textId="77777777" w:rsidR="007327DE" w:rsidRPr="00A63E56" w:rsidRDefault="007327DE" w:rsidP="00A63E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4FD7DF9" w14:textId="65B04F99" w:rsidR="009D6817" w:rsidRPr="00A63E56" w:rsidRDefault="009D6817" w:rsidP="00A63E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>2. В процесі видалення керамічної коронки пацієнту 37 років перед зняттям робочого відбитку проведена ретракція ясен відповідною ниткою. З якою метою проведена маніпуляція?</w:t>
      </w:r>
    </w:p>
    <w:p w14:paraId="59CEA8DB" w14:textId="44418C3F" w:rsidR="009D6817" w:rsidRPr="00A63E56" w:rsidRDefault="009D6817" w:rsidP="00A63E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ab/>
        <w:t>А. Для зменшення усадки відбиткового матеріалу</w:t>
      </w:r>
    </w:p>
    <w:p w14:paraId="21AE35B7" w14:textId="4D17AF21" w:rsidR="009D6817" w:rsidRPr="00A63E56" w:rsidRDefault="009D6817" w:rsidP="00A63E5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>В. Для попередження травм краю ясен</w:t>
      </w:r>
    </w:p>
    <w:p w14:paraId="20A667AC" w14:textId="556168DD" w:rsidR="009D6817" w:rsidRPr="00A63E56" w:rsidRDefault="009D6817" w:rsidP="00A63E5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>С. Для відображення глубокого зубоясеневого з’єднання</w:t>
      </w:r>
    </w:p>
    <w:p w14:paraId="1500B749" w14:textId="2178EB04" w:rsidR="009D6817" w:rsidRPr="00A63E56" w:rsidRDefault="009D6817" w:rsidP="00A63E5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>Д. Для легшого зняття відбитку з протезного ложа</w:t>
      </w:r>
    </w:p>
    <w:p w14:paraId="3A03C640" w14:textId="6B2C0ED1" w:rsidR="009D6817" w:rsidRDefault="009D6817" w:rsidP="00A63E5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>Е. Для коректного відображення ділянки протезування</w:t>
      </w:r>
    </w:p>
    <w:p w14:paraId="14415DF1" w14:textId="77777777" w:rsidR="007327DE" w:rsidRPr="00A63E56" w:rsidRDefault="007327DE" w:rsidP="00A63E5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14:paraId="50397100" w14:textId="6CA335B4" w:rsidR="009D6817" w:rsidRPr="00A63E56" w:rsidRDefault="009D6817" w:rsidP="00A63E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 xml:space="preserve">3. Пацієнтка 26 років, лікар-стоматолог планує металокерамічну коронку на 11 зуб. </w:t>
      </w:r>
      <w:r w:rsidR="00CF67DF" w:rsidRPr="00A63E56">
        <w:rPr>
          <w:rFonts w:ascii="Times New Roman" w:hAnsi="Times New Roman" w:cs="Times New Roman"/>
          <w:sz w:val="24"/>
          <w:szCs w:val="24"/>
          <w:lang w:val="uk-UA"/>
        </w:rPr>
        <w:t>На якому рівні формується уступ шийки цього зуба?</w:t>
      </w:r>
    </w:p>
    <w:p w14:paraId="4C502DB4" w14:textId="7CBF56F2" w:rsidR="00CF67DF" w:rsidRPr="00A63E56" w:rsidRDefault="00CF67DF" w:rsidP="00A63E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ab/>
        <w:t>А. Вище ясеневого краю на 1 мм</w:t>
      </w:r>
    </w:p>
    <w:p w14:paraId="53778603" w14:textId="5D46DE90" w:rsidR="00CF67DF" w:rsidRPr="00A63E56" w:rsidRDefault="00CF67DF" w:rsidP="00A63E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ab/>
        <w:t>В. Вище ясеневого краю на 2 мм</w:t>
      </w:r>
    </w:p>
    <w:p w14:paraId="278571D7" w14:textId="31C9670E" w:rsidR="00CF67DF" w:rsidRPr="00A63E56" w:rsidRDefault="00CF67DF" w:rsidP="00A63E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ab/>
        <w:t>С. Вище ясеневого краю на 3 мм</w:t>
      </w:r>
    </w:p>
    <w:p w14:paraId="1683546A" w14:textId="5C48969D" w:rsidR="00CF67DF" w:rsidRPr="00A63E56" w:rsidRDefault="00CF67DF" w:rsidP="00A63E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ab/>
        <w:t>Д. На рівні ясеневого краю</w:t>
      </w:r>
    </w:p>
    <w:p w14:paraId="67C6E76A" w14:textId="2ABD9D53" w:rsidR="00CF67DF" w:rsidRDefault="00CF67DF" w:rsidP="00A63E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ab/>
        <w:t>Е. Нижче ясеневого краю на 1 мм</w:t>
      </w:r>
    </w:p>
    <w:p w14:paraId="47494A86" w14:textId="77777777" w:rsidR="007327DE" w:rsidRPr="00A63E56" w:rsidRDefault="007327DE" w:rsidP="00A63E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39E29B4" w14:textId="741F703E" w:rsidR="00CF67DF" w:rsidRPr="00A63E56" w:rsidRDefault="00CF67DF" w:rsidP="00A63E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>4.  Лікар стоматолог планує виготовити керамічну коронку на аномально розташований 21 зуб.  На який максимальний кут дозволяється відхилення коронкової частини зуба від осі зуба?</w:t>
      </w:r>
    </w:p>
    <w:p w14:paraId="7521E61E" w14:textId="33018DB1" w:rsidR="00CF67DF" w:rsidRPr="00A63E56" w:rsidRDefault="00CF67DF" w:rsidP="00A63E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ab/>
        <w:t>А. 150</w:t>
      </w:r>
    </w:p>
    <w:p w14:paraId="5DA57DDD" w14:textId="65960892" w:rsidR="00CF67DF" w:rsidRPr="00A63E56" w:rsidRDefault="00CF67DF" w:rsidP="00A63E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ab/>
        <w:t>В. 100</w:t>
      </w:r>
    </w:p>
    <w:p w14:paraId="47D3B071" w14:textId="19281BD1" w:rsidR="00CF67DF" w:rsidRPr="00A63E56" w:rsidRDefault="00CF67DF" w:rsidP="00A63E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ab/>
        <w:t>С. 50</w:t>
      </w:r>
    </w:p>
    <w:p w14:paraId="32BFEF3A" w14:textId="19C33EBF" w:rsidR="00CF67DF" w:rsidRPr="00A63E56" w:rsidRDefault="00CF67DF" w:rsidP="00A63E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ab/>
        <w:t>Д. 200</w:t>
      </w:r>
    </w:p>
    <w:p w14:paraId="724AF422" w14:textId="61BCDA8F" w:rsidR="00CF67DF" w:rsidRDefault="00CF67DF" w:rsidP="00A63E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ab/>
        <w:t>Е. 250</w:t>
      </w:r>
    </w:p>
    <w:p w14:paraId="25197EA9" w14:textId="77777777" w:rsidR="007327DE" w:rsidRPr="00A63E56" w:rsidRDefault="007327DE" w:rsidP="00A63E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EE3D397" w14:textId="0F943E47" w:rsidR="00C640F1" w:rsidRPr="00A63E56" w:rsidRDefault="00CF67DF" w:rsidP="00A63E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 xml:space="preserve">5. Пацієнтка 45 років. Планується виготовлення безметалової коронки на 45 зуб. </w:t>
      </w:r>
      <w:r w:rsidR="00C640F1" w:rsidRPr="00A63E56">
        <w:rPr>
          <w:rFonts w:ascii="Times New Roman" w:hAnsi="Times New Roman" w:cs="Times New Roman"/>
          <w:sz w:val="24"/>
          <w:szCs w:val="24"/>
          <w:lang w:val="uk-UA"/>
        </w:rPr>
        <w:t>Який вид анестезії в цьому випадку має використати лікар-стоматолог?</w:t>
      </w:r>
    </w:p>
    <w:p w14:paraId="35944F7A" w14:textId="7A320422" w:rsidR="00C640F1" w:rsidRPr="00A63E56" w:rsidRDefault="00C640F1" w:rsidP="00A63E5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>А. Провідникова у овального отвору</w:t>
      </w:r>
    </w:p>
    <w:p w14:paraId="0F50B9B9" w14:textId="1F2ED361" w:rsidR="00C640F1" w:rsidRPr="00A63E56" w:rsidRDefault="00C640F1" w:rsidP="00A63E5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 xml:space="preserve">В. Інфільтраційна </w:t>
      </w:r>
    </w:p>
    <w:p w14:paraId="00A96338" w14:textId="00F84F78" w:rsidR="00C640F1" w:rsidRPr="00A63E56" w:rsidRDefault="00C640F1" w:rsidP="00A63E5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 xml:space="preserve">С. Ментальна </w:t>
      </w:r>
    </w:p>
    <w:p w14:paraId="510D67FD" w14:textId="6A7AE20F" w:rsidR="00C640F1" w:rsidRPr="00A63E56" w:rsidRDefault="00C640F1" w:rsidP="00A63E5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>Д. Мандибулярна</w:t>
      </w:r>
    </w:p>
    <w:p w14:paraId="073F3F95" w14:textId="3A0C3BB9" w:rsidR="00C640F1" w:rsidRPr="00A63E56" w:rsidRDefault="00C640F1" w:rsidP="00A63E5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A63E56">
        <w:rPr>
          <w:rFonts w:ascii="Times New Roman" w:hAnsi="Times New Roman" w:cs="Times New Roman"/>
          <w:sz w:val="24"/>
          <w:szCs w:val="24"/>
          <w:lang w:val="uk-UA"/>
        </w:rPr>
        <w:t>Е. Інфраорбітальна</w:t>
      </w:r>
    </w:p>
    <w:p w14:paraId="675F825B" w14:textId="5618BED7" w:rsidR="00A85AED" w:rsidRPr="00A63E56" w:rsidRDefault="00A85AED" w:rsidP="00A63E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85AED" w:rsidRPr="00A63E56" w:rsidSect="00A63E56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27797"/>
    <w:multiLevelType w:val="hybridMultilevel"/>
    <w:tmpl w:val="24F2C256"/>
    <w:lvl w:ilvl="0" w:tplc="6AD84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9304D"/>
    <w:multiLevelType w:val="hybridMultilevel"/>
    <w:tmpl w:val="2EAE4DAC"/>
    <w:lvl w:ilvl="0" w:tplc="6AD84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C2878"/>
    <w:multiLevelType w:val="hybridMultilevel"/>
    <w:tmpl w:val="24F2C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E4DD0"/>
    <w:multiLevelType w:val="hybridMultilevel"/>
    <w:tmpl w:val="1C2E9588"/>
    <w:lvl w:ilvl="0" w:tplc="162E5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AED"/>
    <w:rsid w:val="0002578C"/>
    <w:rsid w:val="00030ABE"/>
    <w:rsid w:val="000C625A"/>
    <w:rsid w:val="00122C5F"/>
    <w:rsid w:val="00165752"/>
    <w:rsid w:val="00192732"/>
    <w:rsid w:val="001B471D"/>
    <w:rsid w:val="001D17AF"/>
    <w:rsid w:val="001D437E"/>
    <w:rsid w:val="003210A4"/>
    <w:rsid w:val="00334AC1"/>
    <w:rsid w:val="00403218"/>
    <w:rsid w:val="004877FF"/>
    <w:rsid w:val="00500C4F"/>
    <w:rsid w:val="0055403C"/>
    <w:rsid w:val="00560934"/>
    <w:rsid w:val="0057181E"/>
    <w:rsid w:val="00596DD1"/>
    <w:rsid w:val="005A72C9"/>
    <w:rsid w:val="005E43E8"/>
    <w:rsid w:val="00611CFB"/>
    <w:rsid w:val="00691098"/>
    <w:rsid w:val="006F6258"/>
    <w:rsid w:val="00727DE8"/>
    <w:rsid w:val="007327DE"/>
    <w:rsid w:val="007B26FA"/>
    <w:rsid w:val="00844384"/>
    <w:rsid w:val="0091321B"/>
    <w:rsid w:val="0096690C"/>
    <w:rsid w:val="009A0299"/>
    <w:rsid w:val="009D6817"/>
    <w:rsid w:val="00A63E56"/>
    <w:rsid w:val="00A85AED"/>
    <w:rsid w:val="00AD67CF"/>
    <w:rsid w:val="00AE60BB"/>
    <w:rsid w:val="00B06736"/>
    <w:rsid w:val="00B36767"/>
    <w:rsid w:val="00BC4CD7"/>
    <w:rsid w:val="00BD02AD"/>
    <w:rsid w:val="00C132BF"/>
    <w:rsid w:val="00C22BD4"/>
    <w:rsid w:val="00C640F1"/>
    <w:rsid w:val="00CF5503"/>
    <w:rsid w:val="00CF67DF"/>
    <w:rsid w:val="00E43F48"/>
    <w:rsid w:val="00E96E91"/>
    <w:rsid w:val="00EF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FD80"/>
  <w15:chartTrackingRefBased/>
  <w15:docId w15:val="{9219ED7C-EBE5-481C-9213-4911CBDE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71D"/>
    <w:pPr>
      <w:ind w:left="720"/>
      <w:contextualSpacing/>
    </w:pPr>
  </w:style>
  <w:style w:type="character" w:customStyle="1" w:styleId="markedcontent">
    <w:name w:val="markedcontent"/>
    <w:basedOn w:val="a0"/>
    <w:rsid w:val="00EF3FBB"/>
  </w:style>
  <w:style w:type="character" w:customStyle="1" w:styleId="a-size-base">
    <w:name w:val="a-size-base"/>
    <w:basedOn w:val="a0"/>
    <w:rsid w:val="00192732"/>
  </w:style>
  <w:style w:type="character" w:styleId="a5">
    <w:name w:val="Hyperlink"/>
    <w:basedOn w:val="a0"/>
    <w:uiPriority w:val="99"/>
    <w:unhideWhenUsed/>
    <w:rsid w:val="007327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cketdentistry.com/all-ceramic-systems-clinical-aspects-of-the-all-ceramic-crow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7</Pages>
  <Words>1213</Words>
  <Characters>6918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Лось</dc:creator>
  <cp:keywords/>
  <dc:description/>
  <cp:lastModifiedBy>Anton Stupin</cp:lastModifiedBy>
  <cp:revision>12</cp:revision>
  <dcterms:created xsi:type="dcterms:W3CDTF">2022-07-21T17:12:00Z</dcterms:created>
  <dcterms:modified xsi:type="dcterms:W3CDTF">2025-02-10T10:42:00Z</dcterms:modified>
</cp:coreProperties>
</file>